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1408"/>
        <w:gridCol w:w="1929"/>
        <w:gridCol w:w="1377"/>
        <w:gridCol w:w="1512"/>
        <w:gridCol w:w="1517"/>
        <w:gridCol w:w="1512"/>
        <w:gridCol w:w="1650"/>
        <w:gridCol w:w="1377"/>
        <w:gridCol w:w="1100"/>
        <w:gridCol w:w="1246"/>
      </w:tblGrid>
      <w:tr w:rsidR="00F6554E" w:rsidRPr="00F6554E" w:rsidTr="00225068">
        <w:trPr>
          <w:trHeight w:val="1067"/>
        </w:trPr>
        <w:tc>
          <w:tcPr>
            <w:tcW w:w="15562" w:type="dxa"/>
            <w:gridSpan w:val="11"/>
          </w:tcPr>
          <w:p w:rsidR="00F6554E" w:rsidRPr="00F6554E" w:rsidRDefault="00F6554E" w:rsidP="00F655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54E">
              <w:rPr>
                <w:rFonts w:ascii="Times New Roman" w:eastAsia="Times New Roman" w:hAnsi="Times New Roman" w:cs="Times New Roman"/>
                <w:b/>
              </w:rPr>
              <w:t xml:space="preserve">РЕЕСТР </w:t>
            </w:r>
          </w:p>
          <w:p w:rsidR="00F6554E" w:rsidRPr="00F6554E" w:rsidRDefault="00F6554E" w:rsidP="00F655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54E">
              <w:rPr>
                <w:rFonts w:ascii="Times New Roman" w:eastAsia="Times New Roman" w:hAnsi="Times New Roman" w:cs="Times New Roman"/>
                <w:b/>
              </w:rPr>
              <w:t xml:space="preserve">муниципального имущества муниципального образования </w:t>
            </w:r>
            <w:proofErr w:type="spellStart"/>
            <w:r w:rsidRPr="00F6554E">
              <w:rPr>
                <w:rFonts w:ascii="Times New Roman" w:eastAsia="Times New Roman" w:hAnsi="Times New Roman" w:cs="Times New Roman"/>
                <w:b/>
              </w:rPr>
              <w:t>Тальский</w:t>
            </w:r>
            <w:proofErr w:type="spellEnd"/>
            <w:r w:rsidRPr="00F6554E">
              <w:rPr>
                <w:rFonts w:ascii="Times New Roman" w:eastAsia="Times New Roman" w:hAnsi="Times New Roman" w:cs="Times New Roman"/>
                <w:b/>
              </w:rPr>
              <w:t xml:space="preserve">  сельсовет </w:t>
            </w:r>
          </w:p>
          <w:p w:rsidR="00F6554E" w:rsidRPr="00F6554E" w:rsidRDefault="00F6554E" w:rsidP="00F655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54E">
              <w:rPr>
                <w:rFonts w:ascii="Times New Roman" w:eastAsia="Times New Roman" w:hAnsi="Times New Roman" w:cs="Times New Roman"/>
                <w:b/>
              </w:rPr>
              <w:t>Ирбейского района Красноярского края на 09.11.2022г.</w:t>
            </w:r>
          </w:p>
          <w:p w:rsidR="00F6554E" w:rsidRPr="00F6554E" w:rsidRDefault="00F6554E" w:rsidP="00F655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54E" w:rsidRPr="00F6554E" w:rsidRDefault="00F6554E" w:rsidP="00F655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54E">
              <w:rPr>
                <w:rFonts w:ascii="Times New Roman" w:eastAsia="Times New Roman" w:hAnsi="Times New Roman" w:cs="Times New Roman"/>
                <w:b/>
              </w:rPr>
              <w:t>Раздел 1. Сведения о муниципальном недвижимом имуществе</w:t>
            </w:r>
          </w:p>
          <w:p w:rsidR="00F6554E" w:rsidRPr="00F6554E" w:rsidRDefault="00F6554E" w:rsidP="00F655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54E" w:rsidRPr="00F6554E" w:rsidTr="00F6554E">
        <w:trPr>
          <w:trHeight w:val="1067"/>
        </w:trPr>
        <w:tc>
          <w:tcPr>
            <w:tcW w:w="934" w:type="dxa"/>
          </w:tcPr>
          <w:p w:rsidR="00F6554E" w:rsidRPr="00F6554E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F6554E">
              <w:rPr>
                <w:rFonts w:ascii="Times New Roman" w:eastAsia="Times New Roman" w:hAnsi="Times New Roman" w:cs="Times New Roman"/>
              </w:rPr>
              <w:t>Номер реестровой записи</w:t>
            </w:r>
          </w:p>
        </w:tc>
        <w:tc>
          <w:tcPr>
            <w:tcW w:w="1408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29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Адрес (местоположения) недвижимого имущества</w:t>
            </w:r>
          </w:p>
        </w:tc>
        <w:tc>
          <w:tcPr>
            <w:tcW w:w="1377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17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12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650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77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00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46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Сведения об установленных в отношении муниципального недвижимого имущества ограничения (обременениях) с указанием основания и даты их возникновения и прекращен</w:t>
            </w:r>
            <w:r w:rsidRPr="007D7E4B">
              <w:rPr>
                <w:rFonts w:ascii="Times New Roman" w:eastAsia="Times New Roman" w:hAnsi="Times New Roman" w:cs="Times New Roman"/>
              </w:rPr>
              <w:lastRenderedPageBreak/>
              <w:t>ия</w:t>
            </w:r>
          </w:p>
        </w:tc>
      </w:tr>
      <w:tr w:rsidR="00F6554E" w:rsidRPr="00F6554E" w:rsidTr="00F6554E">
        <w:trPr>
          <w:trHeight w:val="1241"/>
        </w:trPr>
        <w:tc>
          <w:tcPr>
            <w:tcW w:w="934" w:type="dxa"/>
          </w:tcPr>
          <w:p w:rsidR="00F6554E" w:rsidRPr="00F6554E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F6554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08" w:type="dxa"/>
          </w:tcPr>
          <w:p w:rsidR="007D7E4B" w:rsidRPr="007D7E4B" w:rsidRDefault="007D7E4B" w:rsidP="007D7E4B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Здание Администрации Изумрудновского сельсовета</w:t>
            </w:r>
          </w:p>
          <w:p w:rsidR="00F6554E" w:rsidRPr="007D7E4B" w:rsidRDefault="00F6554E" w:rsidP="007D7E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</w:tcPr>
          <w:p w:rsidR="00F6554E" w:rsidRPr="007D7E4B" w:rsidRDefault="007D7E4B" w:rsidP="00F655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П. Изумрудный ,пер</w:t>
            </w:r>
            <w:proofErr w:type="gramStart"/>
            <w:r>
              <w:rPr>
                <w:rFonts w:ascii="Calibri" w:eastAsia="Times New Roman" w:hAnsi="Calibri" w:cs="Times New Roman"/>
              </w:rPr>
              <w:t>.</w:t>
            </w:r>
            <w:r w:rsidRPr="00A67250">
              <w:rPr>
                <w:rFonts w:ascii="Calibri" w:eastAsia="Times New Roman" w:hAnsi="Calibri" w:cs="Times New Roman"/>
              </w:rPr>
              <w:t>Ц</w:t>
            </w:r>
            <w:proofErr w:type="gramEnd"/>
            <w:r w:rsidRPr="00A67250">
              <w:rPr>
                <w:rFonts w:ascii="Calibri" w:eastAsia="Times New Roman" w:hAnsi="Calibri" w:cs="Times New Roman"/>
              </w:rPr>
              <w:t>ентральная,</w:t>
            </w:r>
            <w:r>
              <w:rPr>
                <w:rFonts w:ascii="Calibri" w:eastAsia="Times New Roman" w:hAnsi="Calibri" w:cs="Times New Roman"/>
              </w:rPr>
              <w:t>д.3</w:t>
            </w:r>
          </w:p>
        </w:tc>
        <w:tc>
          <w:tcPr>
            <w:tcW w:w="1377" w:type="dxa"/>
          </w:tcPr>
          <w:p w:rsidR="00F6554E" w:rsidRPr="007D7E4B" w:rsidRDefault="007D7E4B" w:rsidP="00F6554E">
            <w:pPr>
              <w:rPr>
                <w:rFonts w:ascii="Times New Roman" w:eastAsia="Times New Roman" w:hAnsi="Times New Roman" w:cs="Times New Roman"/>
              </w:rPr>
            </w:pPr>
            <w:r w:rsidRPr="00CD3EEF">
              <w:rPr>
                <w:rFonts w:ascii="Calibri" w:eastAsia="Times New Roman" w:hAnsi="Calibri" w:cs="Times New Roman"/>
              </w:rPr>
              <w:t>24:16:4901001:276</w:t>
            </w:r>
          </w:p>
        </w:tc>
        <w:tc>
          <w:tcPr>
            <w:tcW w:w="1512" w:type="dxa"/>
          </w:tcPr>
          <w:p w:rsidR="00F6554E" w:rsidRPr="007D7E4B" w:rsidRDefault="007D7E4B" w:rsidP="00F655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F6554E" w:rsidRPr="007D7E4B">
              <w:rPr>
                <w:rFonts w:ascii="Times New Roman" w:eastAsia="Times New Roman" w:hAnsi="Times New Roman" w:cs="Times New Roman"/>
              </w:rPr>
              <w:t>кв</w:t>
            </w:r>
          </w:p>
        </w:tc>
        <w:tc>
          <w:tcPr>
            <w:tcW w:w="1517" w:type="dxa"/>
          </w:tcPr>
          <w:p w:rsidR="00F6554E" w:rsidRPr="007D7E4B" w:rsidRDefault="007D7E4B" w:rsidP="00F655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183134-00</w:t>
            </w:r>
          </w:p>
        </w:tc>
        <w:tc>
          <w:tcPr>
            <w:tcW w:w="1512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740944,15</w:t>
            </w:r>
          </w:p>
        </w:tc>
        <w:tc>
          <w:tcPr>
            <w:tcW w:w="1650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1908г</w:t>
            </w:r>
          </w:p>
        </w:tc>
        <w:tc>
          <w:tcPr>
            <w:tcW w:w="1377" w:type="dxa"/>
          </w:tcPr>
          <w:p w:rsidR="00F6554E" w:rsidRPr="007D7E4B" w:rsidRDefault="00B725D1" w:rsidP="00B725D1">
            <w:pPr>
              <w:rPr>
                <w:rFonts w:ascii="Times New Roman" w:eastAsia="Times New Roman" w:hAnsi="Times New Roman" w:cs="Times New Roman"/>
              </w:rPr>
            </w:pPr>
            <w:r w:rsidRPr="00CD3EEF">
              <w:rPr>
                <w:rFonts w:ascii="Calibri" w:eastAsia="Times New Roman" w:hAnsi="Calibri" w:cs="Times New Roman"/>
              </w:rPr>
              <w:t>06.07.2016 №</w:t>
            </w:r>
            <w:r>
              <w:rPr>
                <w:rFonts w:ascii="Calibri" w:eastAsia="Times New Roman" w:hAnsi="Calibri" w:cs="Times New Roman"/>
              </w:rPr>
              <w:t xml:space="preserve"> 24-24-\004-24\004\008\2016-1376</w:t>
            </w:r>
            <w:r w:rsidRPr="00CD3EEF">
              <w:rPr>
                <w:rFonts w:ascii="Calibri" w:eastAsia="Times New Roman" w:hAnsi="Calibri" w:cs="Times New Roman"/>
              </w:rPr>
              <w:t>\2</w:t>
            </w:r>
          </w:p>
        </w:tc>
        <w:tc>
          <w:tcPr>
            <w:tcW w:w="1100" w:type="dxa"/>
          </w:tcPr>
          <w:p w:rsidR="00F6554E" w:rsidRPr="007D7E4B" w:rsidRDefault="00F6554E" w:rsidP="00B725D1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B725D1"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F6554E" w:rsidRPr="007D7E4B" w:rsidRDefault="00F6554E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51086A" w:rsidRPr="00F6554E" w:rsidTr="00F6554E">
        <w:trPr>
          <w:trHeight w:val="1241"/>
        </w:trPr>
        <w:tc>
          <w:tcPr>
            <w:tcW w:w="934" w:type="dxa"/>
          </w:tcPr>
          <w:p w:rsidR="0051086A" w:rsidRPr="00F6554E" w:rsidRDefault="007D7E4B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51086A" w:rsidRDefault="00702E43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Оборудование для детской площадки</w:t>
            </w:r>
            <w:r w:rsidR="00E365AA">
              <w:rPr>
                <w:rFonts w:ascii="Calibri" w:eastAsia="Times New Roman" w:hAnsi="Calibri" w:cs="Times New Roman"/>
              </w:rPr>
              <w:t xml:space="preserve">     1-крутящиеся</w:t>
            </w:r>
            <w:r w:rsidR="009333EF">
              <w:rPr>
                <w:rFonts w:ascii="Calibri" w:eastAsia="Times New Roman" w:hAnsi="Calibri" w:cs="Times New Roman"/>
              </w:rPr>
              <w:t xml:space="preserve"> ка</w:t>
            </w:r>
            <w:r w:rsidR="00E365AA">
              <w:rPr>
                <w:rFonts w:ascii="Calibri" w:eastAsia="Times New Roman" w:hAnsi="Calibri" w:cs="Times New Roman"/>
              </w:rPr>
              <w:t>чели</w:t>
            </w:r>
          </w:p>
          <w:p w:rsidR="009333EF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1-детские качели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1-сооружение качалка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1-спортивный комплекс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1-двойные качели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1-песочница автомобиль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2-лавочки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2-урны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2- </w:t>
            </w:r>
            <w:proofErr w:type="gramStart"/>
            <w:r>
              <w:rPr>
                <w:rFonts w:ascii="Calibri" w:eastAsia="Times New Roman" w:hAnsi="Calibri" w:cs="Times New Roman"/>
              </w:rPr>
              <w:t>качели-балансир</w:t>
            </w:r>
            <w:proofErr w:type="gramEnd"/>
          </w:p>
          <w:p w:rsidR="009333EF" w:rsidRDefault="009333EF" w:rsidP="00F6554E">
            <w:pPr>
              <w:rPr>
                <w:rFonts w:ascii="Calibri" w:eastAsia="Times New Roman" w:hAnsi="Calibri" w:cs="Times New Roman"/>
              </w:rPr>
            </w:pPr>
          </w:p>
          <w:p w:rsidR="009333EF" w:rsidRPr="009333EF" w:rsidRDefault="009333EF" w:rsidP="009333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29" w:type="dxa"/>
          </w:tcPr>
          <w:p w:rsidR="0051086A" w:rsidRPr="007D7E4B" w:rsidRDefault="00702E43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П. Изумрудный пер. Центральный, д.2</w:t>
            </w:r>
          </w:p>
        </w:tc>
        <w:tc>
          <w:tcPr>
            <w:tcW w:w="1377" w:type="dxa"/>
          </w:tcPr>
          <w:p w:rsidR="0051086A" w:rsidRPr="007D7E4B" w:rsidRDefault="00702E43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24:16:4901002:546</w:t>
            </w:r>
          </w:p>
        </w:tc>
        <w:tc>
          <w:tcPr>
            <w:tcW w:w="1512" w:type="dxa"/>
          </w:tcPr>
          <w:p w:rsidR="0051086A" w:rsidRPr="00E02E49" w:rsidRDefault="00E02E49" w:rsidP="00F6554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676 м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51086A" w:rsidRPr="007D7E4B" w:rsidRDefault="00B725D1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287707,97</w:t>
            </w:r>
          </w:p>
        </w:tc>
        <w:tc>
          <w:tcPr>
            <w:tcW w:w="1512" w:type="dxa"/>
          </w:tcPr>
          <w:p w:rsidR="0051086A" w:rsidRPr="007D7E4B" w:rsidRDefault="0051086A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1086A" w:rsidRPr="007D7E4B" w:rsidRDefault="00B725D1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1977 г</w:t>
            </w:r>
          </w:p>
        </w:tc>
        <w:tc>
          <w:tcPr>
            <w:tcW w:w="1377" w:type="dxa"/>
          </w:tcPr>
          <w:p w:rsidR="00E4225A" w:rsidRDefault="00E4225A" w:rsidP="00E4225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от 05.06.2014г.</w:t>
            </w:r>
          </w:p>
          <w:p w:rsidR="00E4225A" w:rsidRDefault="00E4225A" w:rsidP="00E4225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от 15.08.2014г.</w:t>
            </w:r>
          </w:p>
          <w:p w:rsidR="0051086A" w:rsidRPr="007D7E4B" w:rsidRDefault="00E4225A" w:rsidP="00E4225A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от 28.11.2014г.</w:t>
            </w:r>
          </w:p>
        </w:tc>
        <w:tc>
          <w:tcPr>
            <w:tcW w:w="1100" w:type="dxa"/>
          </w:tcPr>
          <w:p w:rsidR="0051086A" w:rsidRPr="007D7E4B" w:rsidRDefault="00E4225A" w:rsidP="00F6554E">
            <w:pPr>
              <w:rPr>
                <w:rFonts w:ascii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51086A" w:rsidRPr="007D7E4B" w:rsidRDefault="00E4225A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02E43" w:rsidRPr="00F6554E" w:rsidTr="00F6554E">
        <w:trPr>
          <w:trHeight w:val="1241"/>
        </w:trPr>
        <w:tc>
          <w:tcPr>
            <w:tcW w:w="934" w:type="dxa"/>
          </w:tcPr>
          <w:p w:rsidR="00702E43" w:rsidRDefault="00E4225A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8" w:type="dxa"/>
          </w:tcPr>
          <w:p w:rsidR="00702E43" w:rsidRDefault="00184499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Оборудование для детской площадки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1-детские качели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1-карусель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2-качели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1-песочница</w:t>
            </w:r>
          </w:p>
          <w:p w:rsidR="00E365AA" w:rsidRDefault="00E365AA" w:rsidP="00F6554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5-лавочки</w:t>
            </w:r>
          </w:p>
          <w:p w:rsidR="00E365AA" w:rsidRDefault="00E365AA" w:rsidP="00F6554E">
            <w:r>
              <w:rPr>
                <w:rFonts w:ascii="Calibri" w:eastAsia="Times New Roman" w:hAnsi="Calibri" w:cs="Times New Roman"/>
              </w:rPr>
              <w:t>3-мусорницы</w:t>
            </w:r>
          </w:p>
        </w:tc>
        <w:tc>
          <w:tcPr>
            <w:tcW w:w="1929" w:type="dxa"/>
          </w:tcPr>
          <w:p w:rsidR="00184499" w:rsidRDefault="00184499" w:rsidP="0018449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П. Малый Ирбей ул. </w:t>
            </w:r>
            <w:proofErr w:type="gramStart"/>
            <w:r>
              <w:rPr>
                <w:rFonts w:ascii="Calibri" w:eastAsia="Times New Roman" w:hAnsi="Calibri" w:cs="Times New Roman"/>
              </w:rPr>
              <w:t>Железнодорожная</w:t>
            </w:r>
            <w:proofErr w:type="gramEnd"/>
          </w:p>
          <w:p w:rsidR="00702E43" w:rsidRPr="007D7E4B" w:rsidRDefault="00702E43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02E43" w:rsidRPr="007D7E4B" w:rsidRDefault="00702E43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02E43" w:rsidRPr="00E02E49" w:rsidRDefault="00E02E49" w:rsidP="00F6554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399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702E43" w:rsidRPr="007D7E4B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99000-00</w:t>
            </w:r>
          </w:p>
        </w:tc>
        <w:tc>
          <w:tcPr>
            <w:tcW w:w="1512" w:type="dxa"/>
          </w:tcPr>
          <w:p w:rsidR="00702E43" w:rsidRPr="007D7E4B" w:rsidRDefault="00702E43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02E43" w:rsidRPr="007D7E4B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2017</w:t>
            </w:r>
            <w:r>
              <w:t xml:space="preserve"> г</w:t>
            </w:r>
          </w:p>
        </w:tc>
        <w:tc>
          <w:tcPr>
            <w:tcW w:w="1377" w:type="dxa"/>
          </w:tcPr>
          <w:p w:rsidR="00702E43" w:rsidRPr="007D7E4B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№ 67 от 20.02.2017г.</w:t>
            </w:r>
          </w:p>
        </w:tc>
        <w:tc>
          <w:tcPr>
            <w:tcW w:w="1100" w:type="dxa"/>
          </w:tcPr>
          <w:p w:rsidR="00702E43" w:rsidRPr="007D7E4B" w:rsidRDefault="00184499" w:rsidP="00F6554E">
            <w:pPr>
              <w:rPr>
                <w:rFonts w:ascii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702E43" w:rsidRPr="007D7E4B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84499" w:rsidRPr="00F6554E" w:rsidTr="00F6554E">
        <w:trPr>
          <w:trHeight w:val="1241"/>
        </w:trPr>
        <w:tc>
          <w:tcPr>
            <w:tcW w:w="934" w:type="dxa"/>
          </w:tcPr>
          <w:p w:rsidR="00184499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Памятник Ветеранам ВОВ</w:t>
            </w:r>
          </w:p>
        </w:tc>
        <w:tc>
          <w:tcPr>
            <w:tcW w:w="1929" w:type="dxa"/>
          </w:tcPr>
          <w:p w:rsidR="00184499" w:rsidRDefault="00184499" w:rsidP="00184499">
            <w:r>
              <w:rPr>
                <w:rFonts w:ascii="Calibri" w:eastAsia="Times New Roman" w:hAnsi="Calibri" w:cs="Times New Roman"/>
              </w:rPr>
              <w:t>П. Изумрудный пер. Центральный 3 стр. 1</w:t>
            </w:r>
          </w:p>
        </w:tc>
        <w:tc>
          <w:tcPr>
            <w:tcW w:w="1377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7809-00</w:t>
            </w:r>
          </w:p>
        </w:tc>
        <w:tc>
          <w:tcPr>
            <w:tcW w:w="1512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2005г.</w:t>
            </w:r>
          </w:p>
        </w:tc>
        <w:tc>
          <w:tcPr>
            <w:tcW w:w="1377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№ 928к05 от 03.05.2005г.</w:t>
            </w:r>
          </w:p>
        </w:tc>
        <w:tc>
          <w:tcPr>
            <w:tcW w:w="1100" w:type="dxa"/>
          </w:tcPr>
          <w:p w:rsidR="00184499" w:rsidRPr="007D7E4B" w:rsidRDefault="00184499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184499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84499" w:rsidRPr="00F6554E" w:rsidTr="00F6554E">
        <w:trPr>
          <w:trHeight w:val="1241"/>
        </w:trPr>
        <w:tc>
          <w:tcPr>
            <w:tcW w:w="934" w:type="dxa"/>
          </w:tcPr>
          <w:p w:rsidR="00184499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Автобусная остановка</w:t>
            </w:r>
          </w:p>
        </w:tc>
        <w:tc>
          <w:tcPr>
            <w:tcW w:w="1929" w:type="dxa"/>
          </w:tcPr>
          <w:p w:rsidR="00184499" w:rsidRDefault="00184499" w:rsidP="00184499">
            <w:r>
              <w:rPr>
                <w:rFonts w:ascii="Calibri" w:eastAsia="Times New Roman" w:hAnsi="Calibri" w:cs="Times New Roman"/>
              </w:rPr>
              <w:t>П. Изумрудный</w:t>
            </w:r>
          </w:p>
        </w:tc>
        <w:tc>
          <w:tcPr>
            <w:tcW w:w="1377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49950-00</w:t>
            </w:r>
          </w:p>
        </w:tc>
        <w:tc>
          <w:tcPr>
            <w:tcW w:w="1512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2013г</w:t>
            </w:r>
          </w:p>
        </w:tc>
        <w:tc>
          <w:tcPr>
            <w:tcW w:w="1377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№ 4 от 03.09.2013г</w:t>
            </w:r>
          </w:p>
        </w:tc>
        <w:tc>
          <w:tcPr>
            <w:tcW w:w="1100" w:type="dxa"/>
          </w:tcPr>
          <w:p w:rsidR="00184499" w:rsidRPr="007D7E4B" w:rsidRDefault="00184499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184499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84499" w:rsidRPr="00F6554E" w:rsidTr="00F6554E">
        <w:trPr>
          <w:trHeight w:val="1241"/>
        </w:trPr>
        <w:tc>
          <w:tcPr>
            <w:tcW w:w="934" w:type="dxa"/>
          </w:tcPr>
          <w:p w:rsidR="00184499" w:rsidRDefault="00184499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8" w:type="dxa"/>
          </w:tcPr>
          <w:p w:rsidR="00184499" w:rsidRDefault="00184499" w:rsidP="00F6554E">
            <w:r>
              <w:rPr>
                <w:rFonts w:ascii="Calibri" w:eastAsia="Times New Roman" w:hAnsi="Calibri" w:cs="Times New Roman"/>
              </w:rPr>
              <w:t>Фо</w:t>
            </w:r>
            <w:r w:rsidRPr="008052EE">
              <w:rPr>
                <w:rFonts w:ascii="Calibri" w:eastAsia="Times New Roman" w:hAnsi="Calibri" w:cs="Times New Roman"/>
              </w:rPr>
              <w:t>нари уличного освещения</w:t>
            </w:r>
          </w:p>
        </w:tc>
        <w:tc>
          <w:tcPr>
            <w:tcW w:w="1929" w:type="dxa"/>
          </w:tcPr>
          <w:p w:rsidR="00184499" w:rsidRDefault="00537E58" w:rsidP="00184499">
            <w:r>
              <w:rPr>
                <w:rFonts w:ascii="Calibri" w:eastAsia="Times New Roman" w:hAnsi="Calibri" w:cs="Times New Roman"/>
              </w:rPr>
              <w:t>П. Изумрудный</w:t>
            </w:r>
          </w:p>
        </w:tc>
        <w:tc>
          <w:tcPr>
            <w:tcW w:w="1377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84499" w:rsidRDefault="00537E58" w:rsidP="00F6554E">
            <w:r>
              <w:rPr>
                <w:rFonts w:ascii="Calibri" w:eastAsia="Times New Roman" w:hAnsi="Calibri" w:cs="Times New Roman"/>
              </w:rPr>
              <w:t>303430-00</w:t>
            </w:r>
          </w:p>
        </w:tc>
        <w:tc>
          <w:tcPr>
            <w:tcW w:w="1512" w:type="dxa"/>
          </w:tcPr>
          <w:p w:rsidR="00184499" w:rsidRPr="007D7E4B" w:rsidRDefault="00184499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84499" w:rsidRDefault="00537E58" w:rsidP="00F6554E">
            <w:r>
              <w:t>2018</w:t>
            </w:r>
            <w:r>
              <w:rPr>
                <w:rFonts w:ascii="Calibri" w:eastAsia="Times New Roman" w:hAnsi="Calibri" w:cs="Times New Roman"/>
              </w:rPr>
              <w:t>г.</w:t>
            </w:r>
          </w:p>
        </w:tc>
        <w:tc>
          <w:tcPr>
            <w:tcW w:w="1377" w:type="dxa"/>
          </w:tcPr>
          <w:p w:rsidR="00184499" w:rsidRDefault="00537E58" w:rsidP="00F6554E">
            <w:r>
              <w:rPr>
                <w:rFonts w:ascii="Calibri" w:eastAsia="Times New Roman" w:hAnsi="Calibri" w:cs="Times New Roman"/>
              </w:rPr>
              <w:t>№11 от 22.01.2018</w:t>
            </w:r>
          </w:p>
        </w:tc>
        <w:tc>
          <w:tcPr>
            <w:tcW w:w="1100" w:type="dxa"/>
          </w:tcPr>
          <w:p w:rsidR="00184499" w:rsidRPr="007D7E4B" w:rsidRDefault="00537E5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184499" w:rsidRDefault="00537E5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</w:tcPr>
          <w:p w:rsidR="00225068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rPr>
                <w:rFonts w:ascii="Calibri" w:eastAsia="Times New Roman" w:hAnsi="Calibri" w:cs="Times New Roman"/>
              </w:rPr>
              <w:t>П. Изумрудный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Пер. Центральный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550м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D34B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rPr>
                <w:rFonts w:ascii="Calibri" w:eastAsia="Times New Roman" w:hAnsi="Calibri" w:cs="Times New Roman"/>
              </w:rPr>
              <w:t>П. Изумрудный</w:t>
            </w:r>
          </w:p>
          <w:p w:rsidR="00225068" w:rsidRDefault="00225068" w:rsidP="00184499">
            <w:r>
              <w:t>Ул. Лесная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550м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 xml:space="preserve">сельсовета </w:t>
            </w:r>
            <w:r w:rsidRPr="007D7E4B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D34B89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t xml:space="preserve">П. Изумрудный </w:t>
            </w:r>
            <w:r>
              <w:rPr>
                <w:rFonts w:ascii="Calibri" w:eastAsia="Times New Roman" w:hAnsi="Calibri" w:cs="Times New Roman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</w:rPr>
              <w:t>.З</w:t>
            </w:r>
            <w:proofErr w:type="gramEnd"/>
            <w:r>
              <w:rPr>
                <w:rFonts w:ascii="Calibri" w:eastAsia="Times New Roman" w:hAnsi="Calibri" w:cs="Times New Roman"/>
              </w:rPr>
              <w:t>еленая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300м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D34B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t xml:space="preserve">П. Изумрудный </w:t>
            </w:r>
            <w:r w:rsidRPr="003C7949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3C7949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3C7949">
              <w:rPr>
                <w:rFonts w:ascii="Calibri" w:eastAsia="Times New Roman" w:hAnsi="Calibri" w:cs="Times New Roman"/>
              </w:rPr>
              <w:t>олодежная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850м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 xml:space="preserve">сельсовета Ирбейского района Красноярского </w:t>
            </w:r>
            <w:r w:rsidRPr="007D7E4B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225068" w:rsidRDefault="00225068">
            <w:r w:rsidRPr="00D34B89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t xml:space="preserve">П. Изумрудный </w:t>
            </w:r>
            <w:r>
              <w:rPr>
                <w:rFonts w:ascii="Calibri" w:eastAsia="Times New Roman" w:hAnsi="Calibri" w:cs="Times New Roman"/>
              </w:rPr>
              <w:t>ул.60 лет Октября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650м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D34B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t xml:space="preserve">П. Изумрудный </w:t>
            </w:r>
            <w:r w:rsidRPr="003C7949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3C7949">
              <w:rPr>
                <w:rFonts w:ascii="Calibri" w:eastAsia="Times New Roman" w:hAnsi="Calibri" w:cs="Times New Roman"/>
              </w:rPr>
              <w:t>.Н</w:t>
            </w:r>
            <w:proofErr w:type="gramEnd"/>
            <w:r w:rsidRPr="003C7949">
              <w:rPr>
                <w:rFonts w:ascii="Calibri" w:eastAsia="Times New Roman" w:hAnsi="Calibri" w:cs="Times New Roman"/>
              </w:rPr>
              <w:t>овая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850м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D34B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t xml:space="preserve">П. Изумрудный </w:t>
            </w:r>
            <w:r>
              <w:rPr>
                <w:rFonts w:ascii="Calibri" w:eastAsia="Times New Roman" w:hAnsi="Calibri" w:cs="Times New Roman"/>
              </w:rPr>
              <w:t>ул.70 лет Октября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900м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3C7949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t xml:space="preserve">П. Изумрудный </w:t>
            </w:r>
            <w:r>
              <w:rPr>
                <w:rFonts w:ascii="Calibri" w:eastAsia="Times New Roman" w:hAnsi="Calibri" w:cs="Times New Roman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</w:rPr>
              <w:t>агарина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800м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>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B74075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184499">
            <w:r>
              <w:rPr>
                <w:rFonts w:ascii="Calibri" w:eastAsia="Times New Roman" w:hAnsi="Calibri" w:cs="Times New Roman"/>
              </w:rPr>
              <w:t>П.Малый Ирбей</w:t>
            </w:r>
          </w:p>
          <w:p w:rsidR="00225068" w:rsidRDefault="00225068" w:rsidP="00184499"/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/>
        </w:tc>
        <w:tc>
          <w:tcPr>
            <w:tcW w:w="1517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47910-00</w:t>
            </w:r>
          </w:p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2018</w:t>
            </w:r>
            <w:r>
              <w:t xml:space="preserve"> г.</w:t>
            </w:r>
          </w:p>
        </w:tc>
        <w:tc>
          <w:tcPr>
            <w:tcW w:w="1377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№11 от 22.01.2018</w:t>
            </w:r>
          </w:p>
        </w:tc>
        <w:tc>
          <w:tcPr>
            <w:tcW w:w="1100" w:type="dxa"/>
          </w:tcPr>
          <w:p w:rsidR="00225068" w:rsidRPr="007D7E4B" w:rsidRDefault="00225068" w:rsidP="00F6554E">
            <w:pPr>
              <w:rPr>
                <w:rFonts w:ascii="Times New Roman" w:eastAsia="Times New Roman" w:hAnsi="Times New Roman" w:cs="Times New Roman"/>
              </w:rPr>
            </w:pPr>
            <w:r w:rsidRPr="007D7E4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Изумрудновского </w:t>
            </w:r>
            <w:r w:rsidRPr="007D7E4B">
              <w:rPr>
                <w:rFonts w:ascii="Times New Roman" w:eastAsia="Times New Roman" w:hAnsi="Times New Roman" w:cs="Times New Roman"/>
              </w:rPr>
              <w:t xml:space="preserve">сельсовета </w:t>
            </w:r>
            <w:r w:rsidRPr="007D7E4B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B74075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225068">
            <w:r>
              <w:rPr>
                <w:rFonts w:ascii="Calibri" w:eastAsia="Times New Roman" w:hAnsi="Calibri" w:cs="Times New Roman"/>
              </w:rPr>
              <w:t>П.Малый Ирбей</w:t>
            </w:r>
          </w:p>
          <w:p w:rsidR="00225068" w:rsidRDefault="00225068" w:rsidP="00184499">
            <w:r>
              <w:rPr>
                <w:rFonts w:ascii="Calibri" w:eastAsia="Times New Roman" w:hAnsi="Calibri" w:cs="Times New Roman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</w:rPr>
              <w:t>.Ш</w:t>
            </w:r>
            <w:proofErr w:type="gramEnd"/>
            <w:r>
              <w:rPr>
                <w:rFonts w:ascii="Calibri" w:eastAsia="Times New Roman" w:hAnsi="Calibri" w:cs="Times New Roman"/>
              </w:rPr>
              <w:t>кольная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550м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22506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8" w:type="dxa"/>
          </w:tcPr>
          <w:p w:rsidR="00225068" w:rsidRPr="003C7949" w:rsidRDefault="00225068" w:rsidP="00F6554E">
            <w:r w:rsidRPr="00B74075">
              <w:rPr>
                <w:rFonts w:ascii="Calibri" w:eastAsia="Times New Roman" w:hAnsi="Calibri" w:cs="Times New Roman"/>
              </w:rPr>
              <w:t>Линия уличного освещения</w:t>
            </w:r>
          </w:p>
        </w:tc>
        <w:tc>
          <w:tcPr>
            <w:tcW w:w="1929" w:type="dxa"/>
          </w:tcPr>
          <w:p w:rsidR="00225068" w:rsidRDefault="00225068" w:rsidP="00225068">
            <w:r>
              <w:rPr>
                <w:rFonts w:ascii="Calibri" w:eastAsia="Times New Roman" w:hAnsi="Calibri" w:cs="Times New Roman"/>
              </w:rPr>
              <w:t>П.Малый Ирбей</w:t>
            </w:r>
          </w:p>
          <w:p w:rsidR="00225068" w:rsidRDefault="00225068" w:rsidP="00184499">
            <w:r w:rsidRPr="00B74075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B74075">
              <w:rPr>
                <w:rFonts w:ascii="Calibri" w:eastAsia="Times New Roman" w:hAnsi="Calibri" w:cs="Times New Roman"/>
              </w:rPr>
              <w:t>.Ж</w:t>
            </w:r>
            <w:proofErr w:type="gramEnd"/>
            <w:r w:rsidRPr="00B74075">
              <w:rPr>
                <w:rFonts w:ascii="Calibri" w:eastAsia="Times New Roman" w:hAnsi="Calibri" w:cs="Times New Roman"/>
              </w:rPr>
              <w:t>елезнодорожная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225068" w:rsidP="00F6554E">
            <w:r>
              <w:rPr>
                <w:rFonts w:ascii="Calibri" w:eastAsia="Times New Roman" w:hAnsi="Calibri" w:cs="Times New Roman"/>
              </w:rPr>
              <w:t>400м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225068" w:rsidP="00F6554E"/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EF39DB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08" w:type="dxa"/>
          </w:tcPr>
          <w:p w:rsidR="00225068" w:rsidRPr="003C7949" w:rsidRDefault="008415D4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225068" w:rsidRDefault="008415D4" w:rsidP="00184499">
            <w:r>
              <w:rPr>
                <w:rFonts w:ascii="Calibri" w:eastAsia="Times New Roman" w:hAnsi="Calibri" w:cs="Times New Roman"/>
              </w:rPr>
              <w:t>П.Изумрудный ул</w:t>
            </w:r>
            <w:proofErr w:type="gramStart"/>
            <w:r>
              <w:rPr>
                <w:rFonts w:ascii="Calibri" w:eastAsia="Times New Roman" w:hAnsi="Calibri" w:cs="Times New Roman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</w:rPr>
              <w:t>осточная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500м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Решение Изумрудновского Совета депутатов от 22.11.2018 № 29-рс</w:t>
            </w:r>
          </w:p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225068" w:rsidRPr="003C7949" w:rsidRDefault="008415D4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225068" w:rsidRDefault="008415D4" w:rsidP="00184499">
            <w:r w:rsidRPr="00270BF8">
              <w:rPr>
                <w:rFonts w:ascii="Calibri" w:eastAsia="Times New Roman" w:hAnsi="Calibri" w:cs="Times New Roman"/>
              </w:rPr>
              <w:t>П.Изумрудный ул</w:t>
            </w:r>
            <w:proofErr w:type="gramStart"/>
            <w:r w:rsidRPr="00270BF8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</w:rPr>
              <w:t>олевая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700м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8415D4" w:rsidP="00F6554E">
            <w:r w:rsidRPr="00270BF8">
              <w:rPr>
                <w:rFonts w:ascii="Calibri" w:eastAsia="Times New Roman" w:hAnsi="Calibri" w:cs="Times New Roman"/>
              </w:rPr>
              <w:t>Решение Изумрудновского Совета депутатов от 22.11.2018 № 29-рс</w:t>
            </w:r>
          </w:p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08" w:type="dxa"/>
          </w:tcPr>
          <w:p w:rsidR="00225068" w:rsidRPr="003C7949" w:rsidRDefault="008415D4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225068" w:rsidRDefault="008415D4" w:rsidP="00184499">
            <w:r>
              <w:rPr>
                <w:rFonts w:ascii="Calibri" w:eastAsia="Times New Roman" w:hAnsi="Calibri" w:cs="Times New Roman"/>
              </w:rPr>
              <w:t>П.</w:t>
            </w:r>
            <w:proofErr w:type="gramStart"/>
            <w:r>
              <w:rPr>
                <w:rFonts w:ascii="Calibri" w:eastAsia="Times New Roman" w:hAnsi="Calibri" w:cs="Times New Roman"/>
              </w:rPr>
              <w:t>Изумрудный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</w:rPr>
              <w:t>Параскева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Пятница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600</w:t>
            </w:r>
            <w:r>
              <w:t xml:space="preserve"> 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8415D4" w:rsidP="00F6554E">
            <w:r w:rsidRPr="00270BF8">
              <w:rPr>
                <w:rFonts w:ascii="Calibri" w:eastAsia="Times New Roman" w:hAnsi="Calibri" w:cs="Times New Roman"/>
              </w:rPr>
              <w:t>Решение Изумрудновского Совета депутатов от 22.11.2018 № 29-рс</w:t>
            </w:r>
          </w:p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8" w:type="dxa"/>
          </w:tcPr>
          <w:p w:rsidR="00225068" w:rsidRPr="003C7949" w:rsidRDefault="008415D4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225068" w:rsidRDefault="008415D4" w:rsidP="00184499">
            <w:r>
              <w:rPr>
                <w:rFonts w:ascii="Calibri" w:eastAsia="Times New Roman" w:hAnsi="Calibri" w:cs="Times New Roman"/>
              </w:rPr>
              <w:t>п. Изумрудный</w:t>
            </w:r>
            <w:proofErr w:type="gramStart"/>
            <w:r w:rsidRPr="00B45C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,</w:t>
            </w:r>
            <w:proofErr w:type="gramEnd"/>
            <w:r w:rsidRPr="00B45C22">
              <w:rPr>
                <w:rFonts w:ascii="Calibri" w:eastAsia="Times New Roman" w:hAnsi="Calibri" w:cs="Times New Roman"/>
              </w:rPr>
              <w:t>ул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B45C22">
              <w:rPr>
                <w:rFonts w:ascii="Calibri" w:eastAsia="Times New Roman" w:hAnsi="Calibri" w:cs="Times New Roman"/>
              </w:rPr>
              <w:t xml:space="preserve"> Новая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850</w:t>
            </w:r>
            <w:r w:rsidRPr="00B45C22">
              <w:rPr>
                <w:rFonts w:ascii="Calibri" w:eastAsia="Times New Roman" w:hAnsi="Calibri" w:cs="Times New Roman"/>
              </w:rPr>
              <w:t>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5068" w:rsidRPr="00F6554E" w:rsidTr="00F6554E">
        <w:trPr>
          <w:trHeight w:val="1241"/>
        </w:trPr>
        <w:tc>
          <w:tcPr>
            <w:tcW w:w="934" w:type="dxa"/>
          </w:tcPr>
          <w:p w:rsidR="00225068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</w:tcPr>
          <w:p w:rsidR="00225068" w:rsidRPr="003C7949" w:rsidRDefault="008415D4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225068" w:rsidRDefault="008415D4" w:rsidP="00184499">
            <w:r>
              <w:rPr>
                <w:rFonts w:ascii="Calibri" w:eastAsia="Times New Roman" w:hAnsi="Calibri" w:cs="Times New Roman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</w:rPr>
              <w:t>зумрудный ,</w:t>
            </w:r>
            <w:r w:rsidRPr="00B45C22">
              <w:rPr>
                <w:rFonts w:ascii="Calibri" w:eastAsia="Times New Roman" w:hAnsi="Calibri" w:cs="Times New Roman"/>
              </w:rPr>
              <w:t xml:space="preserve"> ул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B45C22">
              <w:rPr>
                <w:rFonts w:ascii="Calibri" w:eastAsia="Times New Roman" w:hAnsi="Calibri" w:cs="Times New Roman"/>
              </w:rPr>
              <w:t xml:space="preserve"> Лесная</w:t>
            </w:r>
          </w:p>
        </w:tc>
        <w:tc>
          <w:tcPr>
            <w:tcW w:w="1377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25068" w:rsidRDefault="008415D4" w:rsidP="00F6554E">
            <w:r>
              <w:rPr>
                <w:rFonts w:ascii="Calibri" w:eastAsia="Times New Roman" w:hAnsi="Calibri" w:cs="Times New Roman"/>
              </w:rPr>
              <w:t>550</w:t>
            </w:r>
            <w:r w:rsidRPr="00B45C22">
              <w:rPr>
                <w:rFonts w:ascii="Calibri" w:eastAsia="Times New Roman" w:hAnsi="Calibri" w:cs="Times New Roman"/>
              </w:rPr>
              <w:t>м</w:t>
            </w:r>
          </w:p>
        </w:tc>
        <w:tc>
          <w:tcPr>
            <w:tcW w:w="1517" w:type="dxa"/>
          </w:tcPr>
          <w:p w:rsidR="00225068" w:rsidRDefault="00225068" w:rsidP="00F6554E"/>
        </w:tc>
        <w:tc>
          <w:tcPr>
            <w:tcW w:w="1512" w:type="dxa"/>
          </w:tcPr>
          <w:p w:rsidR="00225068" w:rsidRPr="007D7E4B" w:rsidRDefault="0022506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5068" w:rsidRDefault="00225068" w:rsidP="00F6554E"/>
        </w:tc>
        <w:tc>
          <w:tcPr>
            <w:tcW w:w="1377" w:type="dxa"/>
          </w:tcPr>
          <w:p w:rsidR="00225068" w:rsidRDefault="008415D4" w:rsidP="00F6554E">
            <w:r w:rsidRPr="00342732">
              <w:rPr>
                <w:rFonts w:ascii="Calibri" w:eastAsia="Times New Roman" w:hAnsi="Calibri" w:cs="Times New Roman"/>
              </w:rPr>
              <w:t xml:space="preserve">Постановление главы поселения от 24.05.2015 г </w:t>
            </w:r>
            <w:r w:rsidRPr="00342732">
              <w:rPr>
                <w:rFonts w:ascii="Calibri" w:eastAsia="Times New Roman" w:hAnsi="Calibri" w:cs="Times New Roman"/>
              </w:rPr>
              <w:lastRenderedPageBreak/>
              <w:t>№ 29-пг</w:t>
            </w:r>
          </w:p>
        </w:tc>
        <w:tc>
          <w:tcPr>
            <w:tcW w:w="1100" w:type="dxa"/>
          </w:tcPr>
          <w:p w:rsidR="00225068" w:rsidRDefault="00225068">
            <w:r w:rsidRPr="00EF39DB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Изумрудновского сельсовета </w:t>
            </w:r>
            <w:r w:rsidRPr="00EF39DB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225068" w:rsidRDefault="00225068">
            <w:r w:rsidRPr="00871D0D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08" w:type="dxa"/>
          </w:tcPr>
          <w:p w:rsidR="008415D4" w:rsidRPr="00270BF8" w:rsidRDefault="008415D4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8415D4" w:rsidP="00184499">
            <w:r>
              <w:rPr>
                <w:rFonts w:ascii="Calibri" w:eastAsia="Times New Roman" w:hAnsi="Calibri" w:cs="Times New Roman"/>
              </w:rPr>
              <w:t>п. Изумрудный ул. 60 лет Октября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8415D4" w:rsidP="00F6554E">
            <w:r>
              <w:rPr>
                <w:rFonts w:ascii="Calibri" w:eastAsia="Times New Roman" w:hAnsi="Calibri" w:cs="Times New Roman"/>
              </w:rPr>
              <w:t>650м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8415D4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8415D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8415D4" w:rsidRPr="00270BF8" w:rsidRDefault="004A14B8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4A14B8" w:rsidP="00184499">
            <w:r>
              <w:rPr>
                <w:rFonts w:ascii="Calibri" w:eastAsia="Times New Roman" w:hAnsi="Calibri" w:cs="Times New Roman"/>
              </w:rPr>
              <w:t>п. Изумрудный ул. Молодежная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A14B8" w:rsidP="00F6554E">
            <w:r>
              <w:rPr>
                <w:rFonts w:ascii="Calibri" w:eastAsia="Times New Roman" w:hAnsi="Calibri" w:cs="Times New Roman"/>
              </w:rPr>
              <w:t>850м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A14B8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FE4876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A14B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08" w:type="dxa"/>
          </w:tcPr>
          <w:p w:rsidR="008415D4" w:rsidRPr="00270BF8" w:rsidRDefault="004A14B8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4A14B8" w:rsidP="00184499">
            <w:r>
              <w:rPr>
                <w:rFonts w:ascii="Calibri" w:eastAsia="Times New Roman" w:hAnsi="Calibri" w:cs="Times New Roman"/>
              </w:rPr>
              <w:t xml:space="preserve">п. </w:t>
            </w:r>
            <w:proofErr w:type="gramStart"/>
            <w:r>
              <w:rPr>
                <w:rFonts w:ascii="Calibri" w:eastAsia="Times New Roman" w:hAnsi="Calibri" w:cs="Times New Roman"/>
              </w:rPr>
              <w:t>Изумрудный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ул. Гагарина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A14B8" w:rsidP="00F6554E">
            <w:r>
              <w:rPr>
                <w:rFonts w:ascii="Calibri" w:eastAsia="Times New Roman" w:hAnsi="Calibri" w:cs="Times New Roman"/>
              </w:rPr>
              <w:t>800</w:t>
            </w:r>
            <w:r w:rsidRPr="00BC4807">
              <w:rPr>
                <w:rFonts w:ascii="Calibri" w:eastAsia="Times New Roman" w:hAnsi="Calibri" w:cs="Times New Roman"/>
              </w:rPr>
              <w:t>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A14B8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A14B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8" w:type="dxa"/>
          </w:tcPr>
          <w:p w:rsidR="008415D4" w:rsidRPr="00270BF8" w:rsidRDefault="004A14B8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4A14B8" w:rsidP="00184499">
            <w:r>
              <w:rPr>
                <w:rFonts w:ascii="Calibri" w:eastAsia="Times New Roman" w:hAnsi="Calibri" w:cs="Times New Roman"/>
              </w:rPr>
              <w:t>п. Изумрудный ул. 70 лет Октября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A14B8" w:rsidP="00F6554E">
            <w:r>
              <w:rPr>
                <w:rFonts w:ascii="Calibri" w:eastAsia="Times New Roman" w:hAnsi="Calibri" w:cs="Times New Roman"/>
              </w:rPr>
              <w:t>900</w:t>
            </w:r>
            <w:r w:rsidRPr="00BC4807">
              <w:rPr>
                <w:rFonts w:ascii="Calibri" w:eastAsia="Times New Roman" w:hAnsi="Calibri" w:cs="Times New Roman"/>
              </w:rPr>
              <w:t>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A14B8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A14B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08" w:type="dxa"/>
          </w:tcPr>
          <w:p w:rsidR="008415D4" w:rsidRPr="00270BF8" w:rsidRDefault="004A14B8" w:rsidP="00F6554E">
            <w:r w:rsidRPr="00270BF8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4A14B8" w:rsidP="00184499">
            <w:r>
              <w:rPr>
                <w:rFonts w:ascii="Calibri" w:eastAsia="Times New Roman" w:hAnsi="Calibri" w:cs="Times New Roman"/>
              </w:rPr>
              <w:t>п. Изумрудный ул. Зеленая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A14B8" w:rsidP="00F6554E">
            <w:r>
              <w:rPr>
                <w:rFonts w:ascii="Calibri" w:eastAsia="Times New Roman" w:hAnsi="Calibri" w:cs="Times New Roman"/>
              </w:rPr>
              <w:t>3</w:t>
            </w:r>
            <w:r w:rsidRPr="00BC4807">
              <w:rPr>
                <w:rFonts w:ascii="Calibri" w:eastAsia="Times New Roman" w:hAnsi="Calibri" w:cs="Times New Roman"/>
              </w:rPr>
              <w:t>00м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A14B8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A14B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8" w:type="dxa"/>
          </w:tcPr>
          <w:p w:rsidR="008415D4" w:rsidRPr="00270BF8" w:rsidRDefault="004A14B8" w:rsidP="00F6554E">
            <w:r w:rsidRPr="00BC4807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4A14B8" w:rsidP="00184499">
            <w:r>
              <w:rPr>
                <w:rFonts w:ascii="Calibri" w:eastAsia="Times New Roman" w:hAnsi="Calibri" w:cs="Times New Roman"/>
              </w:rPr>
              <w:t>п. Изумрудный пер. Центральный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A14B8" w:rsidP="00F6554E">
            <w:r>
              <w:rPr>
                <w:rFonts w:ascii="Calibri" w:eastAsia="Times New Roman" w:hAnsi="Calibri" w:cs="Times New Roman"/>
              </w:rPr>
              <w:t>550</w:t>
            </w:r>
            <w:r w:rsidRPr="00BC4807">
              <w:rPr>
                <w:rFonts w:ascii="Calibri" w:eastAsia="Times New Roman" w:hAnsi="Calibri" w:cs="Times New Roman"/>
              </w:rPr>
              <w:t>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A14B8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A14B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8" w:type="dxa"/>
          </w:tcPr>
          <w:p w:rsidR="008415D4" w:rsidRPr="00270BF8" w:rsidRDefault="00CF4C7E" w:rsidP="00F6554E">
            <w:r w:rsidRPr="00BC4807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CF4C7E" w:rsidP="00184499">
            <w:r>
              <w:rPr>
                <w:rFonts w:ascii="Calibri" w:eastAsia="Times New Roman" w:hAnsi="Calibri" w:cs="Times New Roman"/>
              </w:rPr>
              <w:t xml:space="preserve">п. Малый Ирбей ул. </w:t>
            </w:r>
            <w:proofErr w:type="gramStart"/>
            <w:r>
              <w:rPr>
                <w:rFonts w:ascii="Calibri" w:eastAsia="Times New Roman" w:hAnsi="Calibri" w:cs="Times New Roman"/>
              </w:rPr>
              <w:t>Школьная</w:t>
            </w:r>
            <w:proofErr w:type="gramEnd"/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CF4C7E" w:rsidP="00F6554E">
            <w:r>
              <w:rPr>
                <w:rFonts w:ascii="Calibri" w:eastAsia="Times New Roman" w:hAnsi="Calibri" w:cs="Times New Roman"/>
              </w:rPr>
              <w:t>55</w:t>
            </w:r>
            <w:r w:rsidRPr="00BC4807">
              <w:rPr>
                <w:rFonts w:ascii="Calibri" w:eastAsia="Times New Roman" w:hAnsi="Calibri" w:cs="Times New Roman"/>
              </w:rPr>
              <w:t>0м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CF4C7E" w:rsidP="00F6554E">
            <w:r w:rsidRPr="00270BF8">
              <w:rPr>
                <w:rFonts w:ascii="Calibri" w:eastAsia="Times New Roman" w:hAnsi="Calibri" w:cs="Times New Roman"/>
              </w:rPr>
              <w:t xml:space="preserve">Постановление главы поселения от 24.05.2015 г </w:t>
            </w:r>
            <w:r w:rsidRPr="00270BF8">
              <w:rPr>
                <w:rFonts w:ascii="Calibri" w:eastAsia="Times New Roman" w:hAnsi="Calibri" w:cs="Times New Roman"/>
              </w:rPr>
              <w:lastRenderedPageBreak/>
              <w:t>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Изумрудновского сельсовета </w:t>
            </w:r>
            <w:r w:rsidRPr="00FE4876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CF4C7E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08" w:type="dxa"/>
          </w:tcPr>
          <w:p w:rsidR="008415D4" w:rsidRPr="00270BF8" w:rsidRDefault="00CF4C7E" w:rsidP="00F6554E">
            <w:r w:rsidRPr="00BC4807">
              <w:rPr>
                <w:rFonts w:ascii="Calibri" w:eastAsia="Times New Roman" w:hAnsi="Calibri" w:cs="Times New Roman"/>
              </w:rPr>
              <w:t>Автомобильная дорога</w:t>
            </w:r>
          </w:p>
        </w:tc>
        <w:tc>
          <w:tcPr>
            <w:tcW w:w="1929" w:type="dxa"/>
          </w:tcPr>
          <w:p w:rsidR="008415D4" w:rsidRDefault="00CF4C7E" w:rsidP="00184499">
            <w:r>
              <w:rPr>
                <w:rFonts w:ascii="Calibri" w:eastAsia="Times New Roman" w:hAnsi="Calibri" w:cs="Times New Roman"/>
              </w:rPr>
              <w:t xml:space="preserve">П. Малый Ирбей ул. </w:t>
            </w:r>
            <w:proofErr w:type="gramStart"/>
            <w:r>
              <w:rPr>
                <w:rFonts w:ascii="Calibri" w:eastAsia="Times New Roman" w:hAnsi="Calibri" w:cs="Times New Roman"/>
              </w:rPr>
              <w:t>Железнодорожная</w:t>
            </w:r>
            <w:proofErr w:type="gramEnd"/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CF4C7E" w:rsidP="00F6554E">
            <w:r>
              <w:rPr>
                <w:rFonts w:ascii="Calibri" w:eastAsia="Times New Roman" w:hAnsi="Calibri" w:cs="Times New Roman"/>
              </w:rPr>
              <w:t>400</w:t>
            </w:r>
            <w:r w:rsidRPr="00BC4807">
              <w:rPr>
                <w:rFonts w:ascii="Calibri" w:eastAsia="Times New Roman" w:hAnsi="Calibri" w:cs="Times New Roman"/>
              </w:rPr>
              <w:t>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CF4C7E" w:rsidP="00F6554E">
            <w:r w:rsidRPr="00270BF8">
              <w:rPr>
                <w:rFonts w:ascii="Calibri" w:eastAsia="Times New Roman" w:hAnsi="Calibri" w:cs="Times New Roman"/>
              </w:rPr>
              <w:t>Постановление главы поселения от 24.05.2015 г № 29-пг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8415D4" w:rsidRPr="00270BF8" w:rsidRDefault="008415D4" w:rsidP="00F6554E"/>
        </w:tc>
        <w:tc>
          <w:tcPr>
            <w:tcW w:w="1929" w:type="dxa"/>
          </w:tcPr>
          <w:p w:rsidR="008415D4" w:rsidRDefault="008415D4" w:rsidP="00184499"/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8415D4" w:rsidP="00F6554E"/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8415D4" w:rsidP="00F6554E"/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FE4876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CF4C7E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08" w:type="dxa"/>
          </w:tcPr>
          <w:p w:rsidR="008415D4" w:rsidRPr="00270BF8" w:rsidRDefault="00F6321E" w:rsidP="00F6554E">
            <w:r>
              <w:t>Квартира</w:t>
            </w:r>
          </w:p>
        </w:tc>
        <w:tc>
          <w:tcPr>
            <w:tcW w:w="1929" w:type="dxa"/>
          </w:tcPr>
          <w:p w:rsidR="008415D4" w:rsidRDefault="00F6321E" w:rsidP="00184499">
            <w:r w:rsidRPr="005A5974">
              <w:rPr>
                <w:rFonts w:ascii="Calibri" w:eastAsia="Times New Roman" w:hAnsi="Calibri" w:cs="Times New Roman"/>
              </w:rPr>
              <w:t>п. Изумрудный ул. 60 лет Октября</w:t>
            </w:r>
            <w:r>
              <w:rPr>
                <w:rFonts w:ascii="Calibri" w:eastAsia="Times New Roman" w:hAnsi="Calibri" w:cs="Times New Roman"/>
              </w:rPr>
              <w:t xml:space="preserve"> 8-2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52472" w:rsidP="00F6554E">
            <w:r>
              <w:t>56 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52472" w:rsidP="00F6554E">
            <w:r>
              <w:rPr>
                <w:rFonts w:ascii="Calibri" w:eastAsia="Times New Roman" w:hAnsi="Calibri" w:cs="Times New Roman"/>
              </w:rPr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52472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8" w:type="dxa"/>
          </w:tcPr>
          <w:p w:rsidR="008415D4" w:rsidRPr="00270BF8" w:rsidRDefault="00452472" w:rsidP="00F6554E">
            <w:r w:rsidRPr="005A5974">
              <w:t>Квартира</w:t>
            </w:r>
          </w:p>
        </w:tc>
        <w:tc>
          <w:tcPr>
            <w:tcW w:w="1929" w:type="dxa"/>
          </w:tcPr>
          <w:p w:rsidR="008415D4" w:rsidRDefault="00452472" w:rsidP="00184499">
            <w:r w:rsidRPr="005A5974">
              <w:t>п.</w:t>
            </w:r>
            <w:r>
              <w:t xml:space="preserve"> Изумрудный ул. 60 лет Октября 1а</w:t>
            </w:r>
            <w:r w:rsidRPr="005A5974">
              <w:t>-2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52472" w:rsidP="00F6554E">
            <w:r>
              <w:t>70 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452472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D4" w:rsidRPr="00F6554E" w:rsidTr="00F6554E">
        <w:trPr>
          <w:trHeight w:val="1241"/>
        </w:trPr>
        <w:tc>
          <w:tcPr>
            <w:tcW w:w="934" w:type="dxa"/>
          </w:tcPr>
          <w:p w:rsidR="008415D4" w:rsidRDefault="00452472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08" w:type="dxa"/>
          </w:tcPr>
          <w:p w:rsidR="008415D4" w:rsidRPr="00270BF8" w:rsidRDefault="00452472" w:rsidP="00F6554E">
            <w:r>
              <w:t>Квартира</w:t>
            </w:r>
          </w:p>
        </w:tc>
        <w:tc>
          <w:tcPr>
            <w:tcW w:w="1929" w:type="dxa"/>
          </w:tcPr>
          <w:p w:rsidR="008415D4" w:rsidRDefault="00452472" w:rsidP="00184499">
            <w:r w:rsidRPr="005A5974">
              <w:t>п. Изумрудный ул. Молодежная</w:t>
            </w:r>
            <w:r>
              <w:t xml:space="preserve"> 7-4</w:t>
            </w:r>
          </w:p>
        </w:tc>
        <w:tc>
          <w:tcPr>
            <w:tcW w:w="1377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415D4" w:rsidRDefault="00452472" w:rsidP="00F6554E">
            <w:r>
              <w:t>48 м</w:t>
            </w:r>
          </w:p>
        </w:tc>
        <w:tc>
          <w:tcPr>
            <w:tcW w:w="1517" w:type="dxa"/>
          </w:tcPr>
          <w:p w:rsidR="008415D4" w:rsidRDefault="008415D4" w:rsidP="00F6554E"/>
        </w:tc>
        <w:tc>
          <w:tcPr>
            <w:tcW w:w="1512" w:type="dxa"/>
          </w:tcPr>
          <w:p w:rsidR="008415D4" w:rsidRPr="007D7E4B" w:rsidRDefault="008415D4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415D4" w:rsidRDefault="008415D4" w:rsidP="00F6554E"/>
        </w:tc>
        <w:tc>
          <w:tcPr>
            <w:tcW w:w="1377" w:type="dxa"/>
          </w:tcPr>
          <w:p w:rsidR="008415D4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415D4" w:rsidRDefault="008415D4">
            <w:r w:rsidRPr="00FE487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415D4" w:rsidRDefault="008415D4">
            <w:r w:rsidRPr="00A375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5A5974" w:rsidRDefault="00E94F9D" w:rsidP="00184499">
            <w:r w:rsidRPr="005A5974">
              <w:t xml:space="preserve">п. Изумрудный ул. Молодежная </w:t>
            </w:r>
            <w:r>
              <w:t>11-1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E94F9D" w:rsidP="00F6554E">
            <w:r>
              <w:t>28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161587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AA52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5A5974" w:rsidRDefault="00E94F9D" w:rsidP="00184499">
            <w:r w:rsidRPr="00B75E20">
              <w:t xml:space="preserve">п. Изумрудный ул. Молодежная </w:t>
            </w:r>
            <w:r>
              <w:t>7-3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E94F9D" w:rsidP="00F6554E">
            <w:r>
              <w:t>37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161587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</w:t>
            </w:r>
            <w:r w:rsidRPr="00161587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AA52E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5A5974" w:rsidRDefault="00E94F9D" w:rsidP="00184499">
            <w:r w:rsidRPr="00B75E20">
              <w:t xml:space="preserve">п. </w:t>
            </w:r>
            <w:proofErr w:type="gramStart"/>
            <w:r w:rsidRPr="00B75E20">
              <w:t>Изумрудный</w:t>
            </w:r>
            <w:proofErr w:type="gramEnd"/>
            <w:r w:rsidRPr="00B75E20">
              <w:t xml:space="preserve"> ул. </w:t>
            </w:r>
            <w:r>
              <w:t>Гагарина 10-4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E94F9D" w:rsidP="00F6554E">
            <w:r>
              <w:t>38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161587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AA52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5A5974" w:rsidRDefault="00E94F9D" w:rsidP="00184499">
            <w:r w:rsidRPr="003B64DE">
              <w:t>п. Изумрудный ул. 60 лет Октября 1а-</w:t>
            </w:r>
            <w:r>
              <w:t>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E94F9D" w:rsidP="00F6554E">
            <w:r>
              <w:t>75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161587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161587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E94F9D" w:rsidRDefault="00E94F9D">
            <w:r w:rsidRPr="00AA52E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5A5974" w:rsidRDefault="00E94F9D" w:rsidP="00184499">
            <w:r w:rsidRPr="00B75E20">
              <w:t xml:space="preserve">п. </w:t>
            </w:r>
            <w:proofErr w:type="gramStart"/>
            <w:r w:rsidRPr="00B75E20">
              <w:t>Изумрудный</w:t>
            </w:r>
            <w:proofErr w:type="gramEnd"/>
            <w:r w:rsidRPr="00B75E20">
              <w:t xml:space="preserve"> ул. Гагарина </w:t>
            </w:r>
            <w:r>
              <w:t>3-1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E94F9D" w:rsidP="00F6554E">
            <w:r>
              <w:t>27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161587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AA52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5A5974" w:rsidRDefault="00E94F9D" w:rsidP="00184499">
            <w:r w:rsidRPr="00B75E20">
              <w:t xml:space="preserve">п. </w:t>
            </w:r>
            <w:proofErr w:type="gramStart"/>
            <w:r w:rsidRPr="00B75E20">
              <w:t>Изумрудный</w:t>
            </w:r>
            <w:proofErr w:type="gramEnd"/>
            <w:r w:rsidRPr="00B75E20">
              <w:t xml:space="preserve"> ул. Гагарина </w:t>
            </w:r>
            <w:r>
              <w:t>10-1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E94F9D" w:rsidP="00F6554E">
            <w:r>
              <w:t>38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342732" w:rsidRDefault="00E94F9D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161587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AA52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E94F9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08" w:type="dxa"/>
          </w:tcPr>
          <w:p w:rsidR="00E94F9D" w:rsidRDefault="00E94F9D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E94F9D" w:rsidP="00184499">
            <w:r w:rsidRPr="00B75E20">
              <w:t xml:space="preserve">п. </w:t>
            </w:r>
            <w:proofErr w:type="gramStart"/>
            <w:r w:rsidRPr="00B75E20">
              <w:t>Изумрудный</w:t>
            </w:r>
            <w:proofErr w:type="gramEnd"/>
            <w:r w:rsidRPr="00B75E20">
              <w:t xml:space="preserve"> ул. Гагарина </w:t>
            </w:r>
            <w:r>
              <w:t>19-2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847C73" w:rsidP="00F6554E">
            <w:r>
              <w:t>56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847C73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847C73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8" w:type="dxa"/>
          </w:tcPr>
          <w:p w:rsidR="00E94F9D" w:rsidRDefault="00847C73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847C73" w:rsidP="00184499">
            <w:r w:rsidRPr="00B75E20">
              <w:t xml:space="preserve">п. </w:t>
            </w:r>
            <w:proofErr w:type="gramStart"/>
            <w:r w:rsidRPr="00B75E20">
              <w:t>Изумрудный</w:t>
            </w:r>
            <w:proofErr w:type="gramEnd"/>
            <w:r w:rsidRPr="00B75E20">
              <w:t xml:space="preserve"> ул. Гагарина </w:t>
            </w:r>
            <w:r>
              <w:t>8-4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847C73" w:rsidP="00F6554E">
            <w:r>
              <w:t>38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847C73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847C73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8" w:type="dxa"/>
          </w:tcPr>
          <w:p w:rsidR="00E94F9D" w:rsidRDefault="00847C73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847C73" w:rsidP="00184499">
            <w:r w:rsidRPr="00B75E20">
              <w:t xml:space="preserve">п. Изумрудный ул. </w:t>
            </w:r>
            <w:r>
              <w:t>Новая 6-1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847C73" w:rsidP="00F6554E">
            <w:r>
              <w:t>56,1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847C73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</w:t>
            </w:r>
            <w:r w:rsidRPr="004C5523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847C73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08" w:type="dxa"/>
          </w:tcPr>
          <w:p w:rsidR="00E94F9D" w:rsidRDefault="00847C73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E94F9D" w:rsidRPr="00B75E20" w:rsidRDefault="006B157F" w:rsidP="00184499">
            <w:r>
              <w:t>п. Изумрудный ул. Новая 4</w:t>
            </w:r>
            <w:r w:rsidRPr="00B75E20">
              <w:t>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6B157F" w:rsidP="00F6554E">
            <w:r>
              <w:t>77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6B157F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6B157F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8" w:type="dxa"/>
          </w:tcPr>
          <w:p w:rsidR="00E94F9D" w:rsidRDefault="006B157F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6B157F" w:rsidP="00184499">
            <w:r>
              <w:t>п. Изумрудный ул. Новая 12</w:t>
            </w:r>
            <w:r w:rsidRPr="00B75E20">
              <w:t>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6B157F" w:rsidP="00F6554E">
            <w:r>
              <w:t>68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6B157F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4C5523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6B157F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08" w:type="dxa"/>
          </w:tcPr>
          <w:p w:rsidR="00E94F9D" w:rsidRDefault="006B157F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6B157F" w:rsidP="00184499">
            <w:r>
              <w:t>п. Изумрудный ул. Новая 14</w:t>
            </w:r>
            <w:r w:rsidRPr="00B75E20">
              <w:t>-1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6B157F" w:rsidP="00F6554E">
            <w:r>
              <w:t>68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6B157F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6B157F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8" w:type="dxa"/>
          </w:tcPr>
          <w:p w:rsidR="00E94F9D" w:rsidRDefault="006B157F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6B157F" w:rsidP="00184499">
            <w:r>
              <w:t>п. Изумрудный ул. Новая 14</w:t>
            </w:r>
            <w:r w:rsidRPr="00B75E20">
              <w:t>-</w:t>
            </w:r>
            <w:r>
              <w:t>2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6B157F" w:rsidP="00F6554E">
            <w:r>
              <w:t>68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6B157F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6B157F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08" w:type="dxa"/>
          </w:tcPr>
          <w:p w:rsidR="00E94F9D" w:rsidRDefault="006B157F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6B157F" w:rsidP="00184499">
            <w:r w:rsidRPr="00B75E20">
              <w:t xml:space="preserve">п. Изумрудный ул. </w:t>
            </w:r>
            <w:r>
              <w:t>70 лет Октября 29-2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6B157F" w:rsidP="00F6554E">
            <w:r>
              <w:t>70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6B157F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4F9D" w:rsidRPr="00F6554E" w:rsidTr="00F6554E">
        <w:trPr>
          <w:trHeight w:val="1241"/>
        </w:trPr>
        <w:tc>
          <w:tcPr>
            <w:tcW w:w="934" w:type="dxa"/>
          </w:tcPr>
          <w:p w:rsidR="00E94F9D" w:rsidRDefault="009224CE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8" w:type="dxa"/>
          </w:tcPr>
          <w:p w:rsidR="00E94F9D" w:rsidRDefault="009224CE" w:rsidP="00F6554E">
            <w:r>
              <w:t>Квартира</w:t>
            </w:r>
          </w:p>
        </w:tc>
        <w:tc>
          <w:tcPr>
            <w:tcW w:w="1929" w:type="dxa"/>
          </w:tcPr>
          <w:p w:rsidR="00E94F9D" w:rsidRPr="00B75E20" w:rsidRDefault="009224CE" w:rsidP="00184499">
            <w:r w:rsidRPr="00947EB0">
              <w:t>п. Изумрудный ул. Зелёная 2-2</w:t>
            </w:r>
          </w:p>
        </w:tc>
        <w:tc>
          <w:tcPr>
            <w:tcW w:w="1377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4F9D" w:rsidRDefault="009224CE" w:rsidP="00F6554E">
            <w:r>
              <w:t>56 м</w:t>
            </w:r>
          </w:p>
        </w:tc>
        <w:tc>
          <w:tcPr>
            <w:tcW w:w="1517" w:type="dxa"/>
          </w:tcPr>
          <w:p w:rsidR="00E94F9D" w:rsidRDefault="00E94F9D" w:rsidP="00F6554E"/>
        </w:tc>
        <w:tc>
          <w:tcPr>
            <w:tcW w:w="1512" w:type="dxa"/>
          </w:tcPr>
          <w:p w:rsidR="00E94F9D" w:rsidRPr="007D7E4B" w:rsidRDefault="00E94F9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94F9D" w:rsidRDefault="00E94F9D" w:rsidP="00F6554E"/>
        </w:tc>
        <w:tc>
          <w:tcPr>
            <w:tcW w:w="1377" w:type="dxa"/>
          </w:tcPr>
          <w:p w:rsidR="00E94F9D" w:rsidRPr="006E0A10" w:rsidRDefault="009224CE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E94F9D" w:rsidRDefault="00E94F9D">
            <w:r w:rsidRPr="004C5523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E94F9D" w:rsidRDefault="00E94F9D">
            <w:r w:rsidRPr="00210D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>
              <w:t>П.Малый Ирбей ул</w:t>
            </w:r>
            <w:proofErr w:type="gramStart"/>
            <w:r>
              <w:t>.Ж</w:t>
            </w:r>
            <w:proofErr w:type="gramEnd"/>
            <w:r>
              <w:t>елезнодорожная 2-7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>33,1 м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</w:t>
            </w:r>
            <w:r w:rsidRPr="00183286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8C4908">
              <w:t>П.</w:t>
            </w:r>
            <w:r>
              <w:t>Малый Ирбей ул</w:t>
            </w:r>
            <w:proofErr w:type="gramStart"/>
            <w:r>
              <w:t>.Ж</w:t>
            </w:r>
            <w:proofErr w:type="gramEnd"/>
            <w:r>
              <w:t>елезнодорожная 3</w:t>
            </w:r>
            <w:r w:rsidRPr="008C4908">
              <w:t>-</w:t>
            </w:r>
            <w:r>
              <w:t>8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>33,2 м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8C4908">
              <w:t>П.Малый Ирбей ул</w:t>
            </w:r>
            <w:proofErr w:type="gramStart"/>
            <w:r w:rsidRPr="008C4908">
              <w:t>.Ж</w:t>
            </w:r>
            <w:proofErr w:type="gramEnd"/>
            <w:r w:rsidRPr="008C4908">
              <w:t>елезнодорожная 3-</w:t>
            </w:r>
            <w:r>
              <w:t>14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>55,6 м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183286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0D047F">
              <w:t>П.Малый Ирбей ул</w:t>
            </w:r>
            <w:proofErr w:type="gramStart"/>
            <w:r w:rsidRPr="000D047F">
              <w:t>.Ж</w:t>
            </w:r>
            <w:proofErr w:type="gramEnd"/>
            <w:r w:rsidRPr="000D047F">
              <w:t>елезнодорожная 3-1</w:t>
            </w:r>
            <w:r>
              <w:t>1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>55,6 м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Квартиры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8C4908">
              <w:t>П.</w:t>
            </w:r>
            <w:r>
              <w:t>Малый Ирбей ул</w:t>
            </w:r>
            <w:proofErr w:type="gramStart"/>
            <w:r>
              <w:t>.Ж</w:t>
            </w:r>
            <w:proofErr w:type="gramEnd"/>
            <w:r>
              <w:t>елезнодорожная 2</w:t>
            </w:r>
            <w:r w:rsidRPr="008C4908">
              <w:t>-</w:t>
            </w:r>
            <w:r>
              <w:t>14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>33,5 м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6914D3">
              <w:t>П.Малый Ирбей ул</w:t>
            </w:r>
            <w:proofErr w:type="gramStart"/>
            <w:r w:rsidRPr="006914D3">
              <w:t>.Ж</w:t>
            </w:r>
            <w:proofErr w:type="gramEnd"/>
            <w:r w:rsidRPr="006914D3">
              <w:t xml:space="preserve">елезнодорожная </w:t>
            </w:r>
            <w:r>
              <w:t>6-2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>56 м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6914D3">
              <w:t xml:space="preserve">П.Малый Ирбей </w:t>
            </w:r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 3</w:t>
            </w:r>
            <w:r w:rsidRPr="006914D3">
              <w:t>-</w:t>
            </w:r>
            <w:r>
              <w:t>1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 xml:space="preserve">43,7 м 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21305" w:rsidP="00F6554E">
            <w:r w:rsidRPr="006E0A10">
              <w:t>Распоряжение главы района от 05.04.2010 № 59-рг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>
              <w:t>П.Малый Ирбей ул</w:t>
            </w:r>
            <w:proofErr w:type="gramStart"/>
            <w:r>
              <w:t>.Ш</w:t>
            </w:r>
            <w:proofErr w:type="gramEnd"/>
            <w:r>
              <w:t>кольная 11</w:t>
            </w:r>
            <w:r w:rsidRPr="00B57F0D">
              <w:t>-2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 xml:space="preserve">32,9 м 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21305" w:rsidP="00F65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54488" w:rsidP="00F6554E"/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</w:t>
            </w:r>
            <w:r w:rsidRPr="00183286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82130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08" w:type="dxa"/>
          </w:tcPr>
          <w:p w:rsidR="00854488" w:rsidRDefault="00821305" w:rsidP="00F6554E">
            <w:r>
              <w:t xml:space="preserve">Квартира </w:t>
            </w:r>
          </w:p>
        </w:tc>
        <w:tc>
          <w:tcPr>
            <w:tcW w:w="1929" w:type="dxa"/>
          </w:tcPr>
          <w:p w:rsidR="00854488" w:rsidRPr="00B75E20" w:rsidRDefault="00821305" w:rsidP="00184499">
            <w:r w:rsidRPr="00B57F0D">
              <w:t>П.Малый Ирбей ул</w:t>
            </w:r>
            <w:proofErr w:type="gramStart"/>
            <w:r w:rsidRPr="00B57F0D">
              <w:t>.Ш</w:t>
            </w:r>
            <w:proofErr w:type="gramEnd"/>
            <w:r w:rsidRPr="00B57F0D">
              <w:t>кольная 11-</w:t>
            </w:r>
            <w:r>
              <w:t>1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821305" w:rsidP="00F6554E">
            <w:r>
              <w:t xml:space="preserve">32,9 м 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21305" w:rsidP="00F65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54488" w:rsidP="00F6554E"/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7822C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08" w:type="dxa"/>
          </w:tcPr>
          <w:p w:rsidR="00854488" w:rsidRDefault="007822C4" w:rsidP="00F6554E">
            <w:r>
              <w:rPr>
                <w:rFonts w:ascii="Calibri" w:eastAsia="Times New Roman" w:hAnsi="Calibri" w:cs="Times New Roman"/>
              </w:rPr>
              <w:t>Деревянный тротуар</w:t>
            </w:r>
          </w:p>
        </w:tc>
        <w:tc>
          <w:tcPr>
            <w:tcW w:w="1929" w:type="dxa"/>
          </w:tcPr>
          <w:p w:rsidR="00854488" w:rsidRPr="00B75E20" w:rsidRDefault="007822C4" w:rsidP="00184499">
            <w:r>
              <w:rPr>
                <w:rFonts w:ascii="Calibri" w:eastAsia="Times New Roman" w:hAnsi="Calibri" w:cs="Times New Roman"/>
              </w:rPr>
              <w:t>П.Изумрудный Ул</w:t>
            </w:r>
            <w:proofErr w:type="gramStart"/>
            <w:r>
              <w:rPr>
                <w:rFonts w:ascii="Calibri" w:eastAsia="Times New Roman" w:hAnsi="Calibri" w:cs="Times New Roman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</w:rPr>
              <w:t>агарина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Default="007822C4" w:rsidP="00F6554E">
            <w:r>
              <w:rPr>
                <w:rFonts w:ascii="Calibri" w:eastAsia="Times New Roman" w:hAnsi="Calibri" w:cs="Times New Roman"/>
              </w:rPr>
              <w:t>219 м</w:t>
            </w:r>
          </w:p>
        </w:tc>
        <w:tc>
          <w:tcPr>
            <w:tcW w:w="1517" w:type="dxa"/>
          </w:tcPr>
          <w:p w:rsidR="00854488" w:rsidRDefault="007822C4" w:rsidP="00F6554E">
            <w:r>
              <w:rPr>
                <w:rFonts w:ascii="Calibri" w:eastAsia="Times New Roman" w:hAnsi="Calibri" w:cs="Times New Roman"/>
              </w:rPr>
              <w:t>396572,58</w:t>
            </w:r>
          </w:p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7822C4" w:rsidP="00F6554E">
            <w:r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77" w:type="dxa"/>
          </w:tcPr>
          <w:p w:rsidR="00854488" w:rsidRPr="006E0A10" w:rsidRDefault="007822C4" w:rsidP="00F6554E">
            <w:r>
              <w:rPr>
                <w:rFonts w:ascii="Calibri" w:eastAsia="Times New Roman" w:hAnsi="Calibri" w:cs="Times New Roman"/>
              </w:rPr>
              <w:t>Договор № 6 от 15.05.2020</w:t>
            </w:r>
          </w:p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Красноярского </w:t>
            </w:r>
            <w:r w:rsidRPr="00183286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7822C4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08" w:type="dxa"/>
          </w:tcPr>
          <w:p w:rsidR="00854488" w:rsidRDefault="00E365AA" w:rsidP="00F6554E">
            <w:r>
              <w:t>Оборудование для детской площадки</w:t>
            </w:r>
          </w:p>
          <w:p w:rsidR="00E02E49" w:rsidRDefault="00E02E49" w:rsidP="00F6554E">
            <w:r>
              <w:t>1-горка</w:t>
            </w:r>
          </w:p>
          <w:p w:rsidR="00E02E49" w:rsidRDefault="00E02E49" w:rsidP="00F6554E">
            <w:r>
              <w:t>1-турник лестница</w:t>
            </w:r>
          </w:p>
          <w:p w:rsidR="00E02E49" w:rsidRDefault="00E02E49" w:rsidP="00F6554E">
            <w:r>
              <w:t>1-полукруг лесенка</w:t>
            </w:r>
          </w:p>
          <w:p w:rsidR="00E02E49" w:rsidRDefault="00E02E49" w:rsidP="00F6554E">
            <w:r>
              <w:t>1-качеля</w:t>
            </w:r>
          </w:p>
          <w:p w:rsidR="00E02E49" w:rsidRDefault="00E02E49" w:rsidP="00F6554E">
            <w:r>
              <w:t>1-лавочка</w:t>
            </w:r>
          </w:p>
          <w:p w:rsidR="00E02E49" w:rsidRDefault="00E02E49" w:rsidP="00F6554E">
            <w:r>
              <w:t>1-качеля балансир</w:t>
            </w:r>
          </w:p>
          <w:p w:rsidR="00E02E49" w:rsidRDefault="00E02E49" w:rsidP="00F6554E">
            <w:r>
              <w:t>1-лесенка П-образная</w:t>
            </w:r>
          </w:p>
          <w:p w:rsidR="00E02E49" w:rsidRDefault="00E02E49" w:rsidP="00F6554E">
            <w:r>
              <w:t>1-лесенка Г-образная</w:t>
            </w:r>
          </w:p>
        </w:tc>
        <w:tc>
          <w:tcPr>
            <w:tcW w:w="1929" w:type="dxa"/>
          </w:tcPr>
          <w:p w:rsidR="00854488" w:rsidRPr="00B75E20" w:rsidRDefault="00E365AA" w:rsidP="00184499">
            <w:r>
              <w:t xml:space="preserve">П. Изумрудный ул. </w:t>
            </w:r>
            <w:r w:rsidR="00E02E49">
              <w:t xml:space="preserve">70 лет Октября 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Pr="00E02E49" w:rsidRDefault="00E02E49" w:rsidP="00F6554E">
            <w:pPr>
              <w:rPr>
                <w:vertAlign w:val="superscript"/>
              </w:rPr>
            </w:pPr>
            <w:r>
              <w:t>800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54488" w:rsidP="00F6554E"/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54488" w:rsidRPr="00F6554E" w:rsidTr="00F6554E">
        <w:trPr>
          <w:trHeight w:val="1241"/>
        </w:trPr>
        <w:tc>
          <w:tcPr>
            <w:tcW w:w="934" w:type="dxa"/>
          </w:tcPr>
          <w:p w:rsidR="00854488" w:rsidRDefault="00012F21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408" w:type="dxa"/>
          </w:tcPr>
          <w:p w:rsidR="00854488" w:rsidRDefault="00012F21" w:rsidP="00F6554E">
            <w:r>
              <w:t>Хоккейная коробка</w:t>
            </w:r>
          </w:p>
        </w:tc>
        <w:tc>
          <w:tcPr>
            <w:tcW w:w="1929" w:type="dxa"/>
          </w:tcPr>
          <w:p w:rsidR="00854488" w:rsidRPr="00B75E20" w:rsidRDefault="00012F21" w:rsidP="00184499">
            <w:r>
              <w:t xml:space="preserve">Малый Ирбей ул. </w:t>
            </w:r>
            <w:proofErr w:type="gramStart"/>
            <w:r>
              <w:t>Железнодорожная</w:t>
            </w:r>
            <w:proofErr w:type="gramEnd"/>
            <w:r>
              <w:t xml:space="preserve"> </w:t>
            </w:r>
          </w:p>
        </w:tc>
        <w:tc>
          <w:tcPr>
            <w:tcW w:w="1377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54488" w:rsidRPr="00012F21" w:rsidRDefault="00012F21" w:rsidP="00F6554E">
            <w:pPr>
              <w:rPr>
                <w:vertAlign w:val="superscript"/>
              </w:rPr>
            </w:pPr>
            <w:r>
              <w:t>338м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7" w:type="dxa"/>
          </w:tcPr>
          <w:p w:rsidR="00854488" w:rsidRDefault="00854488" w:rsidP="00F6554E"/>
        </w:tc>
        <w:tc>
          <w:tcPr>
            <w:tcW w:w="1512" w:type="dxa"/>
          </w:tcPr>
          <w:p w:rsidR="00854488" w:rsidRPr="007D7E4B" w:rsidRDefault="0085448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54488" w:rsidRDefault="00854488" w:rsidP="00F6554E"/>
        </w:tc>
        <w:tc>
          <w:tcPr>
            <w:tcW w:w="1377" w:type="dxa"/>
          </w:tcPr>
          <w:p w:rsidR="00854488" w:rsidRPr="006E0A10" w:rsidRDefault="00854488" w:rsidP="00F6554E"/>
        </w:tc>
        <w:tc>
          <w:tcPr>
            <w:tcW w:w="1100" w:type="dxa"/>
          </w:tcPr>
          <w:p w:rsidR="00854488" w:rsidRDefault="00854488">
            <w:r w:rsidRPr="00183286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854488" w:rsidRDefault="00854488">
            <w:r w:rsidRPr="003C5E4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012F21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08" w:type="dxa"/>
          </w:tcPr>
          <w:p w:rsidR="00012F21" w:rsidRDefault="00012F21" w:rsidP="00F6554E">
            <w:r>
              <w:t xml:space="preserve">Волейбольная коробка </w:t>
            </w:r>
          </w:p>
        </w:tc>
        <w:tc>
          <w:tcPr>
            <w:tcW w:w="1929" w:type="dxa"/>
          </w:tcPr>
          <w:p w:rsidR="00012F21" w:rsidRPr="00B75E20" w:rsidRDefault="00012F21" w:rsidP="00184499">
            <w:r>
              <w:t>П. Изумрудный ул. Молодёжная 3А</w:t>
            </w:r>
          </w:p>
        </w:tc>
        <w:tc>
          <w:tcPr>
            <w:tcW w:w="1377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777777"/>
                <w:sz w:val="25"/>
                <w:szCs w:val="25"/>
                <w:shd w:val="clear" w:color="auto" w:fill="FFFFFF"/>
              </w:rPr>
              <w:t>24:16:4901002:927</w:t>
            </w:r>
          </w:p>
        </w:tc>
        <w:tc>
          <w:tcPr>
            <w:tcW w:w="1512" w:type="dxa"/>
          </w:tcPr>
          <w:p w:rsidR="00012F21" w:rsidRPr="00012F21" w:rsidRDefault="00012F21" w:rsidP="00F6554E">
            <w:pPr>
              <w:rPr>
                <w:vertAlign w:val="superscript"/>
              </w:rPr>
            </w:pPr>
            <w:r>
              <w:t>264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012F21" w:rsidRDefault="00012F21" w:rsidP="00F6554E"/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012F21" w:rsidP="00F6554E">
            <w:r>
              <w:t>2021</w:t>
            </w:r>
          </w:p>
        </w:tc>
        <w:tc>
          <w:tcPr>
            <w:tcW w:w="1377" w:type="dxa"/>
          </w:tcPr>
          <w:p w:rsidR="00012F21" w:rsidRPr="006E0A10" w:rsidRDefault="00012F21" w:rsidP="00F6554E"/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012F21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08" w:type="dxa"/>
          </w:tcPr>
          <w:p w:rsidR="00012F21" w:rsidRDefault="00012F21" w:rsidP="00F6554E">
            <w:r>
              <w:t>Детская площадка «Сафари»</w:t>
            </w:r>
          </w:p>
          <w:p w:rsidR="004512A5" w:rsidRDefault="004512A5" w:rsidP="00F6554E">
            <w:r>
              <w:t>Лавочки 8шт</w:t>
            </w:r>
          </w:p>
          <w:p w:rsidR="004512A5" w:rsidRDefault="004512A5" w:rsidP="00F6554E">
            <w:r>
              <w:lastRenderedPageBreak/>
              <w:t xml:space="preserve">Урны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512A5" w:rsidRDefault="004512A5" w:rsidP="00F6554E">
            <w:proofErr w:type="spellStart"/>
            <w:r>
              <w:t>Спорт</w:t>
            </w:r>
            <w:proofErr w:type="gramStart"/>
            <w:r>
              <w:t>.т</w:t>
            </w:r>
            <w:proofErr w:type="gramEnd"/>
            <w:r>
              <w:t>ренажеры</w:t>
            </w:r>
            <w:proofErr w:type="spellEnd"/>
            <w:r>
              <w:t xml:space="preserve"> 7 </w:t>
            </w:r>
            <w:proofErr w:type="spellStart"/>
            <w:r>
              <w:t>шт</w:t>
            </w:r>
            <w:proofErr w:type="spellEnd"/>
          </w:p>
          <w:p w:rsidR="004512A5" w:rsidRDefault="004512A5" w:rsidP="00F6554E">
            <w:r>
              <w:t xml:space="preserve">Качели-гнездо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512A5" w:rsidRDefault="004512A5" w:rsidP="00F6554E">
            <w:proofErr w:type="spellStart"/>
            <w:r>
              <w:t>Спорт</w:t>
            </w:r>
            <w:proofErr w:type="gramStart"/>
            <w:r>
              <w:t>.к</w:t>
            </w:r>
            <w:proofErr w:type="gramEnd"/>
            <w:r>
              <w:t>ачели</w:t>
            </w:r>
            <w:proofErr w:type="spellEnd"/>
            <w:r>
              <w:t xml:space="preserve"> 1 </w:t>
            </w:r>
            <w:proofErr w:type="spellStart"/>
            <w:r>
              <w:t>шт</w:t>
            </w:r>
            <w:proofErr w:type="spellEnd"/>
          </w:p>
          <w:p w:rsidR="004512A5" w:rsidRDefault="004512A5" w:rsidP="00F6554E">
            <w:r>
              <w:t>Двойные качели 1шт</w:t>
            </w:r>
          </w:p>
          <w:p w:rsidR="004512A5" w:rsidRDefault="004512A5" w:rsidP="00F6554E">
            <w:r>
              <w:t>Комплекс песочница 1</w:t>
            </w:r>
          </w:p>
          <w:p w:rsidR="004512A5" w:rsidRDefault="004512A5" w:rsidP="00F6554E">
            <w:proofErr w:type="gramStart"/>
            <w:r>
              <w:t>Качели-качалка</w:t>
            </w:r>
            <w:proofErr w:type="gramEnd"/>
            <w:r>
              <w:t xml:space="preserve"> 1шт</w:t>
            </w:r>
          </w:p>
          <w:p w:rsidR="004512A5" w:rsidRDefault="004512A5" w:rsidP="00F6554E">
            <w:r>
              <w:t>Игровой комплекс «Сафари» 1</w:t>
            </w:r>
          </w:p>
        </w:tc>
        <w:tc>
          <w:tcPr>
            <w:tcW w:w="1929" w:type="dxa"/>
          </w:tcPr>
          <w:p w:rsidR="00012F21" w:rsidRPr="00B75E20" w:rsidRDefault="00012F21" w:rsidP="00184499">
            <w:r>
              <w:lastRenderedPageBreak/>
              <w:t>П. Изумрудный пер. Центральный</w:t>
            </w:r>
            <w:r w:rsidR="004512A5">
              <w:t xml:space="preserve"> 3В</w:t>
            </w:r>
          </w:p>
        </w:tc>
        <w:tc>
          <w:tcPr>
            <w:tcW w:w="1377" w:type="dxa"/>
          </w:tcPr>
          <w:p w:rsidR="00012F21" w:rsidRPr="007D7E4B" w:rsidRDefault="004512A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24:16:4901001:538</w:t>
            </w:r>
          </w:p>
        </w:tc>
        <w:tc>
          <w:tcPr>
            <w:tcW w:w="1512" w:type="dxa"/>
          </w:tcPr>
          <w:p w:rsidR="00012F21" w:rsidRPr="004512A5" w:rsidRDefault="004512A5" w:rsidP="00F6554E">
            <w:pPr>
              <w:rPr>
                <w:vertAlign w:val="superscript"/>
              </w:rPr>
            </w:pPr>
            <w:r>
              <w:t>1496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012F21" w:rsidRDefault="00012F21" w:rsidP="00F6554E"/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4512A5" w:rsidP="00F6554E">
            <w:r>
              <w:t>2022</w:t>
            </w:r>
          </w:p>
        </w:tc>
        <w:tc>
          <w:tcPr>
            <w:tcW w:w="1377" w:type="dxa"/>
          </w:tcPr>
          <w:p w:rsidR="00012F21" w:rsidRPr="006E0A10" w:rsidRDefault="00012F21" w:rsidP="00F6554E"/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</w:t>
            </w:r>
            <w:r w:rsidRPr="00211495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4512A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08" w:type="dxa"/>
          </w:tcPr>
          <w:p w:rsidR="00012F21" w:rsidRDefault="004512A5" w:rsidP="00F6554E">
            <w:r>
              <w:t>Земельный участок</w:t>
            </w:r>
          </w:p>
        </w:tc>
        <w:tc>
          <w:tcPr>
            <w:tcW w:w="1929" w:type="dxa"/>
          </w:tcPr>
          <w:p w:rsidR="00012F21" w:rsidRPr="00B75E20" w:rsidRDefault="004512A5" w:rsidP="00184499">
            <w:r w:rsidRPr="008F5707">
              <w:t>П. Изумрудный ,пер</w:t>
            </w:r>
            <w:proofErr w:type="gramStart"/>
            <w:r w:rsidRPr="008F5707">
              <w:t>.Ц</w:t>
            </w:r>
            <w:proofErr w:type="gramEnd"/>
            <w:r w:rsidRPr="008F5707">
              <w:t>ентральная,д.3</w:t>
            </w:r>
          </w:p>
        </w:tc>
        <w:tc>
          <w:tcPr>
            <w:tcW w:w="1377" w:type="dxa"/>
          </w:tcPr>
          <w:p w:rsidR="00012F21" w:rsidRPr="007D7E4B" w:rsidRDefault="004512A5" w:rsidP="00F6554E">
            <w:pPr>
              <w:rPr>
                <w:rFonts w:ascii="Times New Roman" w:hAnsi="Times New Roman" w:cs="Times New Roman"/>
              </w:rPr>
            </w:pPr>
            <w:r>
              <w:t>24:16:4901001:274</w:t>
            </w:r>
          </w:p>
        </w:tc>
        <w:tc>
          <w:tcPr>
            <w:tcW w:w="1512" w:type="dxa"/>
          </w:tcPr>
          <w:p w:rsidR="00012F21" w:rsidRPr="004512A5" w:rsidRDefault="004512A5" w:rsidP="00F6554E">
            <w:pPr>
              <w:rPr>
                <w:vertAlign w:val="superscript"/>
              </w:rPr>
            </w:pPr>
            <w:r>
              <w:t>2683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012F21" w:rsidRDefault="00012F21" w:rsidP="00F6554E"/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012F21" w:rsidP="00F6554E"/>
        </w:tc>
        <w:tc>
          <w:tcPr>
            <w:tcW w:w="1377" w:type="dxa"/>
          </w:tcPr>
          <w:p w:rsidR="00012F21" w:rsidRPr="006E0A10" w:rsidRDefault="004512A5" w:rsidP="00F6554E">
            <w:r>
              <w:t xml:space="preserve">Решение Ирбейского районного Совета депутатов </w:t>
            </w:r>
            <w:proofErr w:type="spellStart"/>
            <w:r>
              <w:t>Кр</w:t>
            </w:r>
            <w:proofErr w:type="spellEnd"/>
            <w:r>
              <w:t xml:space="preserve"> Края  № 211 25.09.2013</w:t>
            </w:r>
          </w:p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Ирбейского района </w:t>
            </w:r>
            <w:r w:rsidRPr="00211495">
              <w:rPr>
                <w:rFonts w:ascii="Times New Roman" w:eastAsia="Times New Roman" w:hAnsi="Times New Roman" w:cs="Times New Roman"/>
              </w:rPr>
              <w:lastRenderedPageBreak/>
              <w:t>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4512A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08" w:type="dxa"/>
          </w:tcPr>
          <w:p w:rsidR="00012F21" w:rsidRDefault="004512A5" w:rsidP="00F6554E">
            <w:r>
              <w:t>Компьютер  4 шт</w:t>
            </w:r>
            <w:proofErr w:type="gramStart"/>
            <w:r>
              <w:t>..</w:t>
            </w:r>
            <w:proofErr w:type="gramEnd"/>
          </w:p>
        </w:tc>
        <w:tc>
          <w:tcPr>
            <w:tcW w:w="1929" w:type="dxa"/>
          </w:tcPr>
          <w:p w:rsidR="004512A5" w:rsidRDefault="004512A5" w:rsidP="004512A5">
            <w:r>
              <w:t xml:space="preserve">П. Изумрудный </w:t>
            </w:r>
          </w:p>
          <w:p w:rsidR="00012F21" w:rsidRPr="00B75E20" w:rsidRDefault="004512A5" w:rsidP="004512A5">
            <w:r>
              <w:t>Пер. Центральный д. 3</w:t>
            </w:r>
          </w:p>
        </w:tc>
        <w:tc>
          <w:tcPr>
            <w:tcW w:w="1377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12F21" w:rsidRDefault="00012F21" w:rsidP="00F6554E"/>
        </w:tc>
        <w:tc>
          <w:tcPr>
            <w:tcW w:w="1517" w:type="dxa"/>
          </w:tcPr>
          <w:p w:rsidR="00012F21" w:rsidRDefault="004512A5" w:rsidP="00F6554E">
            <w:r>
              <w:t>92964,24</w:t>
            </w:r>
          </w:p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4512A5" w:rsidP="00F6554E">
            <w:r>
              <w:t>2011</w:t>
            </w:r>
          </w:p>
        </w:tc>
        <w:tc>
          <w:tcPr>
            <w:tcW w:w="1377" w:type="dxa"/>
          </w:tcPr>
          <w:p w:rsidR="00012F21" w:rsidRPr="006E0A10" w:rsidRDefault="004512A5" w:rsidP="00F6554E">
            <w:proofErr w:type="gramStart"/>
            <w:r>
              <w:t xml:space="preserve">Договор </w:t>
            </w:r>
            <w:proofErr w:type="spellStart"/>
            <w:r>
              <w:t>б</w:t>
            </w:r>
            <w:proofErr w:type="gramEnd"/>
            <w:r>
              <w:t>\н</w:t>
            </w:r>
            <w:proofErr w:type="spellEnd"/>
            <w:r>
              <w:t xml:space="preserve"> 02.12.2011</w:t>
            </w:r>
          </w:p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4512A5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08" w:type="dxa"/>
          </w:tcPr>
          <w:p w:rsidR="00012F21" w:rsidRDefault="004512A5" w:rsidP="00F6554E">
            <w:r>
              <w:t>Принтер 5 шт.</w:t>
            </w:r>
          </w:p>
        </w:tc>
        <w:tc>
          <w:tcPr>
            <w:tcW w:w="1929" w:type="dxa"/>
          </w:tcPr>
          <w:p w:rsidR="004512A5" w:rsidRDefault="004512A5" w:rsidP="004512A5">
            <w:r>
              <w:t xml:space="preserve">П. Изумрудный </w:t>
            </w:r>
          </w:p>
          <w:p w:rsidR="00012F21" w:rsidRPr="00B75E20" w:rsidRDefault="004512A5" w:rsidP="004512A5">
            <w:r>
              <w:t>Пер. Центральный д. 3</w:t>
            </w:r>
          </w:p>
        </w:tc>
        <w:tc>
          <w:tcPr>
            <w:tcW w:w="1377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12F21" w:rsidRDefault="00012F21" w:rsidP="00F6554E"/>
        </w:tc>
        <w:tc>
          <w:tcPr>
            <w:tcW w:w="1517" w:type="dxa"/>
          </w:tcPr>
          <w:p w:rsidR="00012F21" w:rsidRDefault="004512A5" w:rsidP="00F6554E">
            <w:r>
              <w:t>44000,00</w:t>
            </w:r>
          </w:p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4512A5" w:rsidP="00F6554E">
            <w:r>
              <w:t>2011</w:t>
            </w:r>
          </w:p>
        </w:tc>
        <w:tc>
          <w:tcPr>
            <w:tcW w:w="1377" w:type="dxa"/>
          </w:tcPr>
          <w:p w:rsidR="00012F21" w:rsidRPr="006E0A10" w:rsidRDefault="0065643C" w:rsidP="00F6554E">
            <w:proofErr w:type="gramStart"/>
            <w:r>
              <w:t xml:space="preserve">Договор </w:t>
            </w:r>
            <w:proofErr w:type="spellStart"/>
            <w:r>
              <w:t>б</w:t>
            </w:r>
            <w:proofErr w:type="gramEnd"/>
            <w:r>
              <w:t>\н</w:t>
            </w:r>
            <w:proofErr w:type="spellEnd"/>
            <w:r>
              <w:t xml:space="preserve"> 02.12.2011</w:t>
            </w:r>
          </w:p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65643C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08" w:type="dxa"/>
          </w:tcPr>
          <w:p w:rsidR="00012F21" w:rsidRDefault="0065643C" w:rsidP="00F6554E">
            <w:r>
              <w:t>Ноутбук 1 шт.</w:t>
            </w:r>
          </w:p>
        </w:tc>
        <w:tc>
          <w:tcPr>
            <w:tcW w:w="1929" w:type="dxa"/>
          </w:tcPr>
          <w:p w:rsidR="0065643C" w:rsidRDefault="0065643C" w:rsidP="0065643C">
            <w:r>
              <w:t xml:space="preserve">П. Изумрудный </w:t>
            </w:r>
          </w:p>
          <w:p w:rsidR="00012F21" w:rsidRPr="00B75E20" w:rsidRDefault="0065643C" w:rsidP="0065643C">
            <w:r>
              <w:t>Пер. Центральный д. 3</w:t>
            </w:r>
          </w:p>
        </w:tc>
        <w:tc>
          <w:tcPr>
            <w:tcW w:w="1377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12F21" w:rsidRDefault="00012F21" w:rsidP="00F6554E"/>
        </w:tc>
        <w:tc>
          <w:tcPr>
            <w:tcW w:w="1517" w:type="dxa"/>
          </w:tcPr>
          <w:p w:rsidR="00012F21" w:rsidRDefault="0065643C" w:rsidP="00F6554E">
            <w:r>
              <w:t>20000,00</w:t>
            </w:r>
          </w:p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65643C" w:rsidP="00F6554E">
            <w:r>
              <w:t>2015</w:t>
            </w:r>
          </w:p>
        </w:tc>
        <w:tc>
          <w:tcPr>
            <w:tcW w:w="1377" w:type="dxa"/>
          </w:tcPr>
          <w:p w:rsidR="00012F21" w:rsidRPr="006E0A10" w:rsidRDefault="0065643C" w:rsidP="00F6554E">
            <w:proofErr w:type="gramStart"/>
            <w:r>
              <w:t xml:space="preserve">Договор </w:t>
            </w:r>
            <w:proofErr w:type="spellStart"/>
            <w:r>
              <w:t>б</w:t>
            </w:r>
            <w:proofErr w:type="gramEnd"/>
            <w:r>
              <w:t>\н</w:t>
            </w:r>
            <w:proofErr w:type="spellEnd"/>
            <w:r>
              <w:t xml:space="preserve"> 27.05.2015</w:t>
            </w:r>
          </w:p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F21" w:rsidRPr="00F6554E" w:rsidTr="00F6554E">
        <w:trPr>
          <w:trHeight w:val="1241"/>
        </w:trPr>
        <w:tc>
          <w:tcPr>
            <w:tcW w:w="934" w:type="dxa"/>
          </w:tcPr>
          <w:p w:rsidR="00012F21" w:rsidRDefault="0065643C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08" w:type="dxa"/>
          </w:tcPr>
          <w:p w:rsidR="00012F21" w:rsidRDefault="0065643C" w:rsidP="00F6554E">
            <w:r>
              <w:t>Мусорные баки  5 шт.</w:t>
            </w:r>
          </w:p>
        </w:tc>
        <w:tc>
          <w:tcPr>
            <w:tcW w:w="1929" w:type="dxa"/>
          </w:tcPr>
          <w:p w:rsidR="00012F21" w:rsidRPr="00B75E20" w:rsidRDefault="0065643C" w:rsidP="00184499">
            <w:r>
              <w:t>П. Изумрудный</w:t>
            </w:r>
          </w:p>
        </w:tc>
        <w:tc>
          <w:tcPr>
            <w:tcW w:w="1377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12F21" w:rsidRDefault="00012F21" w:rsidP="00F6554E"/>
        </w:tc>
        <w:tc>
          <w:tcPr>
            <w:tcW w:w="1517" w:type="dxa"/>
          </w:tcPr>
          <w:p w:rsidR="00012F21" w:rsidRDefault="0065643C" w:rsidP="00F6554E">
            <w:r>
              <w:t>37000,00</w:t>
            </w:r>
          </w:p>
        </w:tc>
        <w:tc>
          <w:tcPr>
            <w:tcW w:w="1512" w:type="dxa"/>
          </w:tcPr>
          <w:p w:rsidR="00012F21" w:rsidRPr="007D7E4B" w:rsidRDefault="00012F21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12F21" w:rsidRDefault="0065643C" w:rsidP="00F6554E">
            <w:r>
              <w:t>2019</w:t>
            </w:r>
          </w:p>
        </w:tc>
        <w:tc>
          <w:tcPr>
            <w:tcW w:w="1377" w:type="dxa"/>
          </w:tcPr>
          <w:p w:rsidR="00012F21" w:rsidRPr="006E0A10" w:rsidRDefault="0065643C" w:rsidP="00F6554E">
            <w:r>
              <w:t>Договор №5от 30.05.2019</w:t>
            </w:r>
          </w:p>
        </w:tc>
        <w:tc>
          <w:tcPr>
            <w:tcW w:w="1100" w:type="dxa"/>
          </w:tcPr>
          <w:p w:rsidR="00012F21" w:rsidRDefault="00012F21">
            <w:r w:rsidRPr="00211495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012F21" w:rsidRDefault="00012F21">
            <w:r w:rsidRPr="008D24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643C" w:rsidRPr="00F6554E" w:rsidTr="00F6554E">
        <w:trPr>
          <w:trHeight w:val="1241"/>
        </w:trPr>
        <w:tc>
          <w:tcPr>
            <w:tcW w:w="934" w:type="dxa"/>
          </w:tcPr>
          <w:p w:rsidR="0065643C" w:rsidRDefault="0065643C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08" w:type="dxa"/>
          </w:tcPr>
          <w:p w:rsidR="0065643C" w:rsidRDefault="0065643C" w:rsidP="00F6554E">
            <w:r>
              <w:t xml:space="preserve">Автомобиль ГАЗ </w:t>
            </w:r>
            <w:proofErr w:type="spellStart"/>
            <w:r>
              <w:t>гос</w:t>
            </w:r>
            <w:proofErr w:type="spellEnd"/>
            <w:r>
              <w:t>. №829</w:t>
            </w:r>
          </w:p>
        </w:tc>
        <w:tc>
          <w:tcPr>
            <w:tcW w:w="1929" w:type="dxa"/>
          </w:tcPr>
          <w:p w:rsidR="0065643C" w:rsidRDefault="0065643C" w:rsidP="0065643C">
            <w:r>
              <w:t xml:space="preserve">П. Изумрудный </w:t>
            </w:r>
          </w:p>
          <w:p w:rsidR="0065643C" w:rsidRDefault="0065643C" w:rsidP="0065643C">
            <w:r>
              <w:t>Пер. Центральный д. 3</w:t>
            </w:r>
          </w:p>
        </w:tc>
        <w:tc>
          <w:tcPr>
            <w:tcW w:w="1377" w:type="dxa"/>
          </w:tcPr>
          <w:p w:rsidR="0065643C" w:rsidRPr="007D7E4B" w:rsidRDefault="0065643C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65643C" w:rsidRDefault="0065643C" w:rsidP="00F6554E"/>
        </w:tc>
        <w:tc>
          <w:tcPr>
            <w:tcW w:w="1517" w:type="dxa"/>
          </w:tcPr>
          <w:p w:rsidR="0065643C" w:rsidRDefault="0065643C" w:rsidP="00F6554E">
            <w:r>
              <w:t>132928,00</w:t>
            </w:r>
          </w:p>
        </w:tc>
        <w:tc>
          <w:tcPr>
            <w:tcW w:w="1512" w:type="dxa"/>
          </w:tcPr>
          <w:p w:rsidR="0065643C" w:rsidRPr="007D7E4B" w:rsidRDefault="0065643C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65643C" w:rsidRDefault="0065643C" w:rsidP="00F6554E">
            <w:r>
              <w:t>1993</w:t>
            </w:r>
          </w:p>
        </w:tc>
        <w:tc>
          <w:tcPr>
            <w:tcW w:w="1377" w:type="dxa"/>
          </w:tcPr>
          <w:p w:rsidR="0065643C" w:rsidRDefault="0065643C" w:rsidP="00F6554E">
            <w:r>
              <w:t>Договор о закреплении и порядке использования закрепленн</w:t>
            </w:r>
            <w:r>
              <w:lastRenderedPageBreak/>
              <w:t>ого за муниципальным учреждением муниципального  имущества на праве оперативного управления № 5 от 16.05.2004г.</w:t>
            </w:r>
          </w:p>
        </w:tc>
        <w:tc>
          <w:tcPr>
            <w:tcW w:w="1100" w:type="dxa"/>
          </w:tcPr>
          <w:p w:rsidR="0065643C" w:rsidRPr="00211495" w:rsidRDefault="0065643C">
            <w:pPr>
              <w:rPr>
                <w:rFonts w:ascii="Times New Roman" w:eastAsia="Times New Roman" w:hAnsi="Times New Roman" w:cs="Times New Roman"/>
              </w:rPr>
            </w:pPr>
            <w:r w:rsidRPr="00211495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Изумрудновского сельсовета </w:t>
            </w:r>
            <w:r w:rsidRPr="00211495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65643C" w:rsidRDefault="0065643C">
            <w:r w:rsidRPr="00B2597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65643C" w:rsidRPr="00F6554E" w:rsidTr="00F6554E">
        <w:trPr>
          <w:trHeight w:val="1241"/>
        </w:trPr>
        <w:tc>
          <w:tcPr>
            <w:tcW w:w="934" w:type="dxa"/>
          </w:tcPr>
          <w:p w:rsidR="0065643C" w:rsidRDefault="0065643C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08" w:type="dxa"/>
          </w:tcPr>
          <w:p w:rsidR="0065643C" w:rsidRDefault="0065643C" w:rsidP="0065643C">
            <w:r>
              <w:t>Ав</w:t>
            </w:r>
            <w:r w:rsidR="004E6483">
              <w:t xml:space="preserve">томобиль Лада-Гранта </w:t>
            </w:r>
            <w:proofErr w:type="spellStart"/>
            <w:r w:rsidR="004E6483">
              <w:t>гос</w:t>
            </w:r>
            <w:proofErr w:type="spellEnd"/>
            <w:r w:rsidR="004E6483">
              <w:t xml:space="preserve"> № а546</w:t>
            </w:r>
            <w:r>
              <w:t>кк</w:t>
            </w:r>
          </w:p>
        </w:tc>
        <w:tc>
          <w:tcPr>
            <w:tcW w:w="1929" w:type="dxa"/>
          </w:tcPr>
          <w:p w:rsidR="0065643C" w:rsidRDefault="0065643C" w:rsidP="0065643C">
            <w:r>
              <w:t xml:space="preserve">П. Изумрудный </w:t>
            </w:r>
          </w:p>
          <w:p w:rsidR="0065643C" w:rsidRDefault="0065643C" w:rsidP="0065643C">
            <w:r>
              <w:t>Пер. Центральный д. 3</w:t>
            </w:r>
          </w:p>
        </w:tc>
        <w:tc>
          <w:tcPr>
            <w:tcW w:w="1377" w:type="dxa"/>
          </w:tcPr>
          <w:p w:rsidR="0065643C" w:rsidRPr="007D7E4B" w:rsidRDefault="0065643C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65643C" w:rsidRDefault="0065643C" w:rsidP="00F6554E"/>
        </w:tc>
        <w:tc>
          <w:tcPr>
            <w:tcW w:w="1517" w:type="dxa"/>
          </w:tcPr>
          <w:p w:rsidR="0065643C" w:rsidRDefault="0065643C" w:rsidP="00F6554E">
            <w:r>
              <w:t>259000,00</w:t>
            </w:r>
          </w:p>
        </w:tc>
        <w:tc>
          <w:tcPr>
            <w:tcW w:w="1512" w:type="dxa"/>
          </w:tcPr>
          <w:p w:rsidR="0065643C" w:rsidRPr="007D7E4B" w:rsidRDefault="0065643C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65643C" w:rsidRDefault="0065643C" w:rsidP="00F6554E">
            <w:r>
              <w:t>2012</w:t>
            </w:r>
          </w:p>
        </w:tc>
        <w:tc>
          <w:tcPr>
            <w:tcW w:w="1377" w:type="dxa"/>
          </w:tcPr>
          <w:p w:rsidR="0065643C" w:rsidRDefault="0065643C" w:rsidP="00F6554E">
            <w:r>
              <w:t>Акт приёма-передачи от 12.12.2019</w:t>
            </w:r>
          </w:p>
        </w:tc>
        <w:tc>
          <w:tcPr>
            <w:tcW w:w="1100" w:type="dxa"/>
          </w:tcPr>
          <w:p w:rsidR="0065643C" w:rsidRDefault="0065643C">
            <w:r w:rsidRPr="006D3F8A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65643C" w:rsidRDefault="0065643C">
            <w:r w:rsidRPr="00B2597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643C" w:rsidRPr="00F6554E" w:rsidTr="00F6554E">
        <w:trPr>
          <w:trHeight w:val="1241"/>
        </w:trPr>
        <w:tc>
          <w:tcPr>
            <w:tcW w:w="934" w:type="dxa"/>
          </w:tcPr>
          <w:p w:rsidR="0065643C" w:rsidRDefault="0065643C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408" w:type="dxa"/>
          </w:tcPr>
          <w:p w:rsidR="0065643C" w:rsidRDefault="003B421D" w:rsidP="00F6554E">
            <w:r w:rsidRPr="00B72786">
              <w:t>Земельный участок</w:t>
            </w:r>
            <w:r>
              <w:t xml:space="preserve"> «Святой  источник </w:t>
            </w:r>
            <w:proofErr w:type="spellStart"/>
            <w:r>
              <w:t>Параскевы</w:t>
            </w:r>
            <w:proofErr w:type="spellEnd"/>
            <w:r>
              <w:t xml:space="preserve"> Пятницы»</w:t>
            </w:r>
          </w:p>
        </w:tc>
        <w:tc>
          <w:tcPr>
            <w:tcW w:w="1929" w:type="dxa"/>
          </w:tcPr>
          <w:p w:rsidR="0065643C" w:rsidRDefault="003B421D" w:rsidP="00184499">
            <w:r>
              <w:t>П.Изумрудный ориентир в 400 м от ориентира по направлению на восток, площадь 50000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377" w:type="dxa"/>
          </w:tcPr>
          <w:p w:rsidR="0065643C" w:rsidRPr="007D7E4B" w:rsidRDefault="003B421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24:16:0201003:684</w:t>
            </w:r>
          </w:p>
        </w:tc>
        <w:tc>
          <w:tcPr>
            <w:tcW w:w="1512" w:type="dxa"/>
          </w:tcPr>
          <w:p w:rsidR="0065643C" w:rsidRDefault="003B421D" w:rsidP="00F6554E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50 000.00 м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</w:tcPr>
          <w:p w:rsidR="0065643C" w:rsidRDefault="0065643C" w:rsidP="00F6554E"/>
        </w:tc>
        <w:tc>
          <w:tcPr>
            <w:tcW w:w="1512" w:type="dxa"/>
          </w:tcPr>
          <w:p w:rsidR="0065643C" w:rsidRPr="007D7E4B" w:rsidRDefault="0065643C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65643C" w:rsidRDefault="003B421D" w:rsidP="00F6554E">
            <w:r>
              <w:t>2014</w:t>
            </w:r>
          </w:p>
        </w:tc>
        <w:tc>
          <w:tcPr>
            <w:tcW w:w="1377" w:type="dxa"/>
          </w:tcPr>
          <w:p w:rsidR="0065643C" w:rsidRDefault="003B421D" w:rsidP="00F6554E">
            <w:r w:rsidRPr="00B72786">
              <w:t>Свидетель</w:t>
            </w:r>
            <w:r>
              <w:t>ство о праве собственности от 20.02.2014 № 24-24-\004-24\002\2014-156</w:t>
            </w:r>
          </w:p>
        </w:tc>
        <w:tc>
          <w:tcPr>
            <w:tcW w:w="1100" w:type="dxa"/>
          </w:tcPr>
          <w:p w:rsidR="0065643C" w:rsidRDefault="0065643C">
            <w:r w:rsidRPr="006D3F8A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65643C" w:rsidRDefault="0065643C">
            <w:r w:rsidRPr="00B2597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421D" w:rsidRPr="00F6554E" w:rsidTr="00F6554E">
        <w:trPr>
          <w:trHeight w:val="1241"/>
        </w:trPr>
        <w:tc>
          <w:tcPr>
            <w:tcW w:w="934" w:type="dxa"/>
          </w:tcPr>
          <w:p w:rsidR="003B421D" w:rsidRDefault="003B421D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08" w:type="dxa"/>
          </w:tcPr>
          <w:p w:rsidR="003B421D" w:rsidRPr="00B72786" w:rsidRDefault="004E6483" w:rsidP="004E6483">
            <w:r>
              <w:t xml:space="preserve">Автомобиль Лада-Гранта </w:t>
            </w:r>
            <w:proofErr w:type="spellStart"/>
            <w:r>
              <w:t>гос</w:t>
            </w:r>
            <w:proofErr w:type="spellEnd"/>
            <w:r>
              <w:t xml:space="preserve"> № м021рв</w:t>
            </w:r>
          </w:p>
        </w:tc>
        <w:tc>
          <w:tcPr>
            <w:tcW w:w="1929" w:type="dxa"/>
          </w:tcPr>
          <w:p w:rsidR="004E6483" w:rsidRDefault="004E6483" w:rsidP="004E6483">
            <w:r>
              <w:t xml:space="preserve">П. Изумрудный </w:t>
            </w:r>
          </w:p>
          <w:p w:rsidR="003B421D" w:rsidRDefault="004E6483" w:rsidP="004E6483">
            <w:r>
              <w:t>Пер. Центральный д. 3</w:t>
            </w:r>
          </w:p>
        </w:tc>
        <w:tc>
          <w:tcPr>
            <w:tcW w:w="1377" w:type="dxa"/>
          </w:tcPr>
          <w:p w:rsidR="003B421D" w:rsidRDefault="003B421D" w:rsidP="00F6554E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12" w:type="dxa"/>
          </w:tcPr>
          <w:p w:rsidR="003B421D" w:rsidRDefault="003B421D" w:rsidP="00F6554E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17" w:type="dxa"/>
          </w:tcPr>
          <w:p w:rsidR="003B421D" w:rsidRDefault="0082407B" w:rsidP="00F6554E">
            <w:r>
              <w:t>526500,00</w:t>
            </w:r>
          </w:p>
        </w:tc>
        <w:tc>
          <w:tcPr>
            <w:tcW w:w="1512" w:type="dxa"/>
          </w:tcPr>
          <w:p w:rsidR="003B421D" w:rsidRPr="007D7E4B" w:rsidRDefault="003B421D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B421D" w:rsidRDefault="0082407B" w:rsidP="00F6554E">
            <w:r>
              <w:t>2020</w:t>
            </w:r>
          </w:p>
        </w:tc>
        <w:tc>
          <w:tcPr>
            <w:tcW w:w="1377" w:type="dxa"/>
          </w:tcPr>
          <w:p w:rsidR="003B421D" w:rsidRPr="00B72786" w:rsidRDefault="0082407B" w:rsidP="00F6554E">
            <w:r>
              <w:t>Договор купли-продажи №820 от 07.12.2020</w:t>
            </w:r>
          </w:p>
        </w:tc>
        <w:tc>
          <w:tcPr>
            <w:tcW w:w="1100" w:type="dxa"/>
          </w:tcPr>
          <w:p w:rsidR="003B421D" w:rsidRPr="006D3F8A" w:rsidRDefault="003B421D">
            <w:pPr>
              <w:rPr>
                <w:rFonts w:ascii="Times New Roman" w:eastAsia="Times New Roman" w:hAnsi="Times New Roman" w:cs="Times New Roman"/>
              </w:rPr>
            </w:pPr>
            <w:r w:rsidRPr="006D3F8A">
              <w:rPr>
                <w:rFonts w:ascii="Times New Roman" w:eastAsia="Times New Roman" w:hAnsi="Times New Roman" w:cs="Times New Roman"/>
              </w:rPr>
              <w:t>Администрация Изумрудновского сельсовета Ирбейского района Красноярского края</w:t>
            </w:r>
          </w:p>
        </w:tc>
        <w:tc>
          <w:tcPr>
            <w:tcW w:w="1246" w:type="dxa"/>
          </w:tcPr>
          <w:p w:rsidR="003B421D" w:rsidRPr="00B25977" w:rsidRDefault="003B421D">
            <w:pPr>
              <w:rPr>
                <w:rFonts w:ascii="Times New Roman" w:hAnsi="Times New Roman" w:cs="Times New Roman"/>
              </w:rPr>
            </w:pPr>
            <w:r w:rsidRPr="00B2597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B00E8" w:rsidRPr="00F6554E" w:rsidTr="00F6554E">
        <w:trPr>
          <w:trHeight w:val="1241"/>
        </w:trPr>
        <w:tc>
          <w:tcPr>
            <w:tcW w:w="934" w:type="dxa"/>
          </w:tcPr>
          <w:p w:rsidR="001B00E8" w:rsidRDefault="001B00E8" w:rsidP="00F6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08" w:type="dxa"/>
          </w:tcPr>
          <w:p w:rsidR="001B00E8" w:rsidRDefault="001B00E8" w:rsidP="004E6483">
            <w:r>
              <w:t>Деревянный тротуар</w:t>
            </w:r>
          </w:p>
        </w:tc>
        <w:tc>
          <w:tcPr>
            <w:tcW w:w="1929" w:type="dxa"/>
          </w:tcPr>
          <w:p w:rsidR="001B00E8" w:rsidRDefault="001B00E8" w:rsidP="004E6483">
            <w:r>
              <w:t xml:space="preserve">П. </w:t>
            </w:r>
            <w:proofErr w:type="gramStart"/>
            <w:r>
              <w:t>Изумрудный</w:t>
            </w:r>
            <w:proofErr w:type="gramEnd"/>
            <w:r>
              <w:t xml:space="preserve"> ул. Гагарина</w:t>
            </w:r>
          </w:p>
        </w:tc>
        <w:tc>
          <w:tcPr>
            <w:tcW w:w="1377" w:type="dxa"/>
          </w:tcPr>
          <w:p w:rsidR="001B00E8" w:rsidRDefault="001B00E8" w:rsidP="00F6554E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12" w:type="dxa"/>
          </w:tcPr>
          <w:p w:rsidR="001B00E8" w:rsidRDefault="001B00E8" w:rsidP="00F6554E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17" w:type="dxa"/>
          </w:tcPr>
          <w:p w:rsidR="001B00E8" w:rsidRDefault="001B00E8" w:rsidP="00F6554E">
            <w:r>
              <w:t>396572,58</w:t>
            </w:r>
          </w:p>
        </w:tc>
        <w:tc>
          <w:tcPr>
            <w:tcW w:w="1512" w:type="dxa"/>
          </w:tcPr>
          <w:p w:rsidR="001B00E8" w:rsidRPr="007D7E4B" w:rsidRDefault="001B00E8" w:rsidP="00F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00E8" w:rsidRDefault="001B00E8" w:rsidP="00F6554E">
            <w:r>
              <w:t>2020</w:t>
            </w:r>
          </w:p>
        </w:tc>
        <w:tc>
          <w:tcPr>
            <w:tcW w:w="1377" w:type="dxa"/>
          </w:tcPr>
          <w:p w:rsidR="001B00E8" w:rsidRPr="00B72786" w:rsidRDefault="001B00E8" w:rsidP="00F6554E">
            <w:r>
              <w:t>Договор № 6 от 15.05.2020</w:t>
            </w:r>
          </w:p>
        </w:tc>
        <w:tc>
          <w:tcPr>
            <w:tcW w:w="1100" w:type="dxa"/>
          </w:tcPr>
          <w:p w:rsidR="001B00E8" w:rsidRPr="006D3F8A" w:rsidRDefault="001B00E8">
            <w:pPr>
              <w:rPr>
                <w:rFonts w:ascii="Times New Roman" w:eastAsia="Times New Roman" w:hAnsi="Times New Roman" w:cs="Times New Roman"/>
              </w:rPr>
            </w:pPr>
            <w:r w:rsidRPr="006D3F8A">
              <w:rPr>
                <w:rFonts w:ascii="Times New Roman" w:eastAsia="Times New Roman" w:hAnsi="Times New Roman" w:cs="Times New Roman"/>
              </w:rPr>
              <w:t xml:space="preserve">Администрация Изумрудновского сельсовета </w:t>
            </w:r>
            <w:r w:rsidRPr="006D3F8A">
              <w:rPr>
                <w:rFonts w:ascii="Times New Roman" w:eastAsia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246" w:type="dxa"/>
          </w:tcPr>
          <w:p w:rsidR="001B00E8" w:rsidRPr="00B25977" w:rsidRDefault="001B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</w:tbl>
    <w:p w:rsidR="00F6554E" w:rsidRPr="00F6554E" w:rsidRDefault="00F6554E">
      <w:pPr>
        <w:rPr>
          <w:rFonts w:ascii="Times New Roman" w:hAnsi="Times New Roman" w:cs="Times New Roman"/>
        </w:rPr>
      </w:pPr>
    </w:p>
    <w:sectPr w:rsidR="00F6554E" w:rsidRPr="00F6554E" w:rsidSect="00F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54E"/>
    <w:rsid w:val="00012F21"/>
    <w:rsid w:val="00184499"/>
    <w:rsid w:val="001B00E8"/>
    <w:rsid w:val="00225068"/>
    <w:rsid w:val="003B421D"/>
    <w:rsid w:val="00430A3B"/>
    <w:rsid w:val="004512A5"/>
    <w:rsid w:val="00452472"/>
    <w:rsid w:val="004A14B8"/>
    <w:rsid w:val="004B48A2"/>
    <w:rsid w:val="004E6483"/>
    <w:rsid w:val="0051086A"/>
    <w:rsid w:val="00537E58"/>
    <w:rsid w:val="0065643C"/>
    <w:rsid w:val="006B157F"/>
    <w:rsid w:val="00702E43"/>
    <w:rsid w:val="00774541"/>
    <w:rsid w:val="007822C4"/>
    <w:rsid w:val="007D7E4B"/>
    <w:rsid w:val="00821305"/>
    <w:rsid w:val="0082407B"/>
    <w:rsid w:val="008415D4"/>
    <w:rsid w:val="00847C73"/>
    <w:rsid w:val="00854488"/>
    <w:rsid w:val="009224CE"/>
    <w:rsid w:val="009333EF"/>
    <w:rsid w:val="00B725D1"/>
    <w:rsid w:val="00C23C97"/>
    <w:rsid w:val="00C573B2"/>
    <w:rsid w:val="00CF4C7E"/>
    <w:rsid w:val="00D9256E"/>
    <w:rsid w:val="00E02E49"/>
    <w:rsid w:val="00E365AA"/>
    <w:rsid w:val="00E4225A"/>
    <w:rsid w:val="00E94F9D"/>
    <w:rsid w:val="00F6321E"/>
    <w:rsid w:val="00F6554E"/>
    <w:rsid w:val="00F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9</cp:revision>
  <dcterms:created xsi:type="dcterms:W3CDTF">2022-11-16T04:29:00Z</dcterms:created>
  <dcterms:modified xsi:type="dcterms:W3CDTF">2022-11-21T09:23:00Z</dcterms:modified>
</cp:coreProperties>
</file>